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DB36" w14:textId="3A245B6E" w:rsidR="004E067B" w:rsidRPr="00FC4CB2" w:rsidRDefault="004E067B" w:rsidP="007860DC">
      <w:pPr>
        <w:jc w:val="center"/>
        <w:rPr>
          <w:color w:val="000000" w:themeColor="text1"/>
          <w:sz w:val="96"/>
          <w:szCs w:val="96"/>
        </w:rPr>
      </w:pPr>
      <w:r w:rsidRPr="00FC4CB2">
        <w:rPr>
          <w:color w:val="000000" w:themeColor="text1"/>
          <w:sz w:val="96"/>
          <w:szCs w:val="96"/>
        </w:rPr>
        <w:t xml:space="preserve">Vallensbæk </w:t>
      </w:r>
      <w:r w:rsidR="007860DC" w:rsidRPr="00FC4CB2">
        <w:rPr>
          <w:color w:val="000000" w:themeColor="text1"/>
          <w:sz w:val="96"/>
          <w:szCs w:val="96"/>
        </w:rPr>
        <w:t>Stationstorv</w:t>
      </w:r>
    </w:p>
    <w:p w14:paraId="53328E51" w14:textId="2BA3142F" w:rsidR="00866C41" w:rsidRPr="00866C41" w:rsidRDefault="00866C41" w:rsidP="00866C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* </w:t>
      </w:r>
      <w:r w:rsidRPr="00B427BA">
        <w:rPr>
          <w:color w:val="00B050"/>
          <w:sz w:val="28"/>
          <w:szCs w:val="28"/>
        </w:rPr>
        <w:t xml:space="preserve">et godt </w:t>
      </w:r>
      <w:r w:rsidR="0078321E">
        <w:rPr>
          <w:color w:val="00B050"/>
          <w:sz w:val="28"/>
          <w:szCs w:val="28"/>
        </w:rPr>
        <w:t xml:space="preserve">og trygt </w:t>
      </w:r>
      <w:r w:rsidRPr="00B427BA">
        <w:rPr>
          <w:color w:val="00B050"/>
          <w:sz w:val="28"/>
          <w:szCs w:val="28"/>
        </w:rPr>
        <w:t>sted at bo</w:t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FC4CB2">
        <w:rPr>
          <w:color w:val="000000" w:themeColor="text1"/>
          <w:sz w:val="28"/>
          <w:szCs w:val="28"/>
        </w:rPr>
        <w:tab/>
      </w:r>
      <w:r w:rsidR="00271591">
        <w:rPr>
          <w:color w:val="000000" w:themeColor="text1"/>
          <w:sz w:val="28"/>
          <w:szCs w:val="28"/>
        </w:rPr>
        <w:t>08-05-2025</w:t>
      </w:r>
    </w:p>
    <w:p w14:paraId="3D618DE2" w14:textId="401CC449" w:rsidR="00680623" w:rsidRPr="00FC4CB2" w:rsidRDefault="004E1BA6">
      <w:pPr>
        <w:rPr>
          <w:b/>
          <w:bCs/>
          <w:sz w:val="36"/>
          <w:szCs w:val="36"/>
        </w:rPr>
      </w:pPr>
      <w:r w:rsidRPr="00F27EF7">
        <w:rPr>
          <w:sz w:val="24"/>
          <w:szCs w:val="24"/>
        </w:rPr>
        <w:t xml:space="preserve"> </w:t>
      </w:r>
      <w:r w:rsidR="00EF1B59">
        <w:rPr>
          <w:b/>
          <w:bCs/>
          <w:sz w:val="36"/>
          <w:szCs w:val="36"/>
        </w:rPr>
        <w:t xml:space="preserve">Dagsorden </w:t>
      </w:r>
      <w:r w:rsidR="007860DC" w:rsidRPr="00FC4CB2">
        <w:rPr>
          <w:b/>
          <w:bCs/>
          <w:sz w:val="36"/>
          <w:szCs w:val="36"/>
        </w:rPr>
        <w:t>afdelings</w:t>
      </w:r>
      <w:r w:rsidR="008C6078" w:rsidRPr="00FC4CB2">
        <w:rPr>
          <w:b/>
          <w:bCs/>
          <w:sz w:val="36"/>
          <w:szCs w:val="36"/>
        </w:rPr>
        <w:t xml:space="preserve">bestyrelsesmøde </w:t>
      </w:r>
      <w:r w:rsidR="00373094" w:rsidRPr="00FC4CB2">
        <w:rPr>
          <w:b/>
          <w:bCs/>
          <w:sz w:val="36"/>
          <w:szCs w:val="36"/>
        </w:rPr>
        <w:t xml:space="preserve">nr. </w:t>
      </w:r>
      <w:r w:rsidR="00D3342E">
        <w:rPr>
          <w:b/>
          <w:bCs/>
          <w:sz w:val="36"/>
          <w:szCs w:val="36"/>
        </w:rPr>
        <w:t>4</w:t>
      </w:r>
      <w:r w:rsidR="00271591">
        <w:rPr>
          <w:b/>
          <w:bCs/>
          <w:sz w:val="36"/>
          <w:szCs w:val="36"/>
        </w:rPr>
        <w:t>2</w:t>
      </w:r>
    </w:p>
    <w:p w14:paraId="558AA240" w14:textId="5C454388" w:rsidR="006B3B9D" w:rsidRDefault="00271591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Torsdag</w:t>
      </w:r>
      <w:r w:rsidR="008302D3">
        <w:rPr>
          <w:b/>
          <w:bCs/>
          <w:sz w:val="28"/>
          <w:szCs w:val="28"/>
        </w:rPr>
        <w:t xml:space="preserve"> </w:t>
      </w:r>
      <w:r w:rsidR="00CB2779" w:rsidRPr="00680623">
        <w:rPr>
          <w:b/>
          <w:sz w:val="28"/>
          <w:szCs w:val="28"/>
        </w:rPr>
        <w:t xml:space="preserve">den </w:t>
      </w:r>
      <w:r w:rsidR="008302D3">
        <w:rPr>
          <w:b/>
          <w:sz w:val="28"/>
          <w:szCs w:val="28"/>
        </w:rPr>
        <w:t>22</w:t>
      </w:r>
      <w:r w:rsidR="00FF6F87">
        <w:rPr>
          <w:b/>
          <w:sz w:val="28"/>
          <w:szCs w:val="28"/>
        </w:rPr>
        <w:t xml:space="preserve">. </w:t>
      </w:r>
      <w:r w:rsidR="008302D3">
        <w:rPr>
          <w:b/>
          <w:sz w:val="28"/>
          <w:szCs w:val="28"/>
        </w:rPr>
        <w:t>maj</w:t>
      </w:r>
      <w:r w:rsidR="000E3199">
        <w:rPr>
          <w:b/>
          <w:sz w:val="28"/>
          <w:szCs w:val="28"/>
        </w:rPr>
        <w:t xml:space="preserve"> </w:t>
      </w:r>
      <w:r w:rsidR="007860DC" w:rsidRPr="00680623">
        <w:rPr>
          <w:b/>
          <w:sz w:val="28"/>
          <w:szCs w:val="28"/>
        </w:rPr>
        <w:t>20</w:t>
      </w:r>
      <w:r w:rsidR="0021215E" w:rsidRPr="00680623">
        <w:rPr>
          <w:b/>
          <w:sz w:val="28"/>
          <w:szCs w:val="28"/>
        </w:rPr>
        <w:t>2</w:t>
      </w:r>
      <w:r w:rsidR="000E3199">
        <w:rPr>
          <w:b/>
          <w:sz w:val="28"/>
          <w:szCs w:val="28"/>
        </w:rPr>
        <w:t>5</w:t>
      </w:r>
      <w:r w:rsidR="007860DC" w:rsidRPr="00680623">
        <w:rPr>
          <w:b/>
          <w:sz w:val="28"/>
          <w:szCs w:val="28"/>
        </w:rPr>
        <w:t xml:space="preserve"> kl. </w:t>
      </w:r>
      <w:r w:rsidR="00E91BFC">
        <w:rPr>
          <w:b/>
          <w:sz w:val="28"/>
          <w:szCs w:val="28"/>
        </w:rPr>
        <w:t>1</w:t>
      </w:r>
      <w:r w:rsidR="000D7BE8">
        <w:rPr>
          <w:b/>
          <w:sz w:val="28"/>
          <w:szCs w:val="28"/>
        </w:rPr>
        <w:t>6</w:t>
      </w:r>
      <w:r w:rsidR="00E91BFC">
        <w:rPr>
          <w:b/>
          <w:sz w:val="28"/>
          <w:szCs w:val="28"/>
        </w:rPr>
        <w:t>,</w:t>
      </w:r>
      <w:r w:rsidR="00D05A54">
        <w:rPr>
          <w:b/>
          <w:sz w:val="28"/>
          <w:szCs w:val="28"/>
        </w:rPr>
        <w:t>15</w:t>
      </w:r>
      <w:r w:rsidR="00FE057E" w:rsidRPr="00680623">
        <w:rPr>
          <w:b/>
          <w:sz w:val="28"/>
          <w:szCs w:val="28"/>
        </w:rPr>
        <w:t xml:space="preserve"> </w:t>
      </w:r>
      <w:r w:rsidR="001C5864" w:rsidRPr="00680623">
        <w:rPr>
          <w:b/>
          <w:sz w:val="28"/>
          <w:szCs w:val="28"/>
        </w:rPr>
        <w:t>–</w:t>
      </w:r>
      <w:r w:rsidR="00FE057E" w:rsidRPr="00680623">
        <w:rPr>
          <w:b/>
          <w:sz w:val="28"/>
          <w:szCs w:val="28"/>
        </w:rPr>
        <w:t xml:space="preserve"> 1</w:t>
      </w:r>
      <w:r w:rsidR="000D7BE8">
        <w:rPr>
          <w:b/>
          <w:sz w:val="28"/>
          <w:szCs w:val="28"/>
        </w:rPr>
        <w:t>7</w:t>
      </w:r>
      <w:r w:rsidR="00263FCD" w:rsidRPr="00680623">
        <w:rPr>
          <w:b/>
          <w:sz w:val="28"/>
          <w:szCs w:val="28"/>
        </w:rPr>
        <w:t>.30</w:t>
      </w:r>
      <w:r w:rsidR="0084313F">
        <w:rPr>
          <w:b/>
          <w:sz w:val="28"/>
          <w:szCs w:val="28"/>
        </w:rPr>
        <w:t xml:space="preserve"> </w:t>
      </w:r>
      <w:r w:rsidR="00680623">
        <w:rPr>
          <w:b/>
          <w:sz w:val="28"/>
          <w:szCs w:val="28"/>
        </w:rPr>
        <w:t>i fælleslokalet.</w:t>
      </w:r>
    </w:p>
    <w:p w14:paraId="6306FAB2" w14:textId="691B05BD" w:rsidR="008E2A0D" w:rsidRDefault="008E2A0D">
      <w:pPr>
        <w:rPr>
          <w:b/>
          <w:sz w:val="24"/>
          <w:szCs w:val="24"/>
        </w:rPr>
      </w:pPr>
      <w:r>
        <w:rPr>
          <w:b/>
          <w:sz w:val="28"/>
          <w:szCs w:val="28"/>
        </w:rPr>
        <w:t>V</w:t>
      </w:r>
      <w:r w:rsidR="00E5031F">
        <w:rPr>
          <w:b/>
          <w:sz w:val="28"/>
          <w:szCs w:val="28"/>
        </w:rPr>
        <w:t xml:space="preserve">ært: </w:t>
      </w:r>
      <w:r w:rsidR="008302D3">
        <w:rPr>
          <w:b/>
          <w:sz w:val="28"/>
          <w:szCs w:val="28"/>
        </w:rPr>
        <w:t>Peder</w:t>
      </w:r>
    </w:p>
    <w:p w14:paraId="3F7BDB03" w14:textId="77777777" w:rsidR="00BE3A9A" w:rsidRDefault="00E00B8E">
      <w:pPr>
        <w:rPr>
          <w:b/>
          <w:bCs/>
          <w:sz w:val="24"/>
          <w:szCs w:val="24"/>
        </w:rPr>
      </w:pPr>
      <w:r w:rsidRPr="00966328">
        <w:rPr>
          <w:b/>
          <w:bCs/>
          <w:sz w:val="24"/>
          <w:szCs w:val="24"/>
        </w:rPr>
        <w:t xml:space="preserve">Referat: </w:t>
      </w:r>
      <w:r w:rsidR="00103CE3" w:rsidRPr="00966328">
        <w:rPr>
          <w:b/>
          <w:bCs/>
          <w:sz w:val="24"/>
          <w:szCs w:val="24"/>
        </w:rPr>
        <w:t>Peder</w:t>
      </w:r>
    </w:p>
    <w:p w14:paraId="44E07AD9" w14:textId="2F7F30A6" w:rsidR="00347553" w:rsidRDefault="007233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Kasper fra Ejendomskontoret deltager</w:t>
      </w:r>
    </w:p>
    <w:p w14:paraId="529B8EE3" w14:textId="49CE925B" w:rsidR="00A77B65" w:rsidRDefault="00A77B6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 w14:paraId="788CC8C6" w14:textId="5B792908" w:rsidR="008C6078" w:rsidRDefault="00A45A7F" w:rsidP="001420EC">
      <w:pPr>
        <w:spacing w:line="240" w:lineRule="auto"/>
        <w:rPr>
          <w:b/>
          <w:sz w:val="28"/>
          <w:szCs w:val="28"/>
        </w:rPr>
      </w:pPr>
      <w:r w:rsidRPr="00B427BA">
        <w:rPr>
          <w:b/>
          <w:sz w:val="28"/>
          <w:szCs w:val="28"/>
        </w:rPr>
        <w:t>Dagsorden</w:t>
      </w:r>
      <w:r w:rsidR="008C6078" w:rsidRPr="00B427BA">
        <w:rPr>
          <w:b/>
          <w:sz w:val="28"/>
          <w:szCs w:val="28"/>
        </w:rPr>
        <w:t>:</w:t>
      </w:r>
    </w:p>
    <w:p w14:paraId="4BFF569B" w14:textId="35ADE479" w:rsidR="00A45A7F" w:rsidRPr="00B427BA" w:rsidRDefault="007860DC" w:rsidP="001420EC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Godkendelse af referat fra sidste møde.</w:t>
      </w:r>
    </w:p>
    <w:p w14:paraId="1DAA49C2" w14:textId="60478744" w:rsidR="00C534A9" w:rsidRPr="00F70A02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>Der er ikke fremkommet bemærkninger til referatet fra møde</w:t>
      </w:r>
      <w:r w:rsidR="00B427BA" w:rsidRPr="00F70A02">
        <w:rPr>
          <w:b/>
          <w:bCs/>
          <w:sz w:val="24"/>
          <w:szCs w:val="24"/>
        </w:rPr>
        <w:t xml:space="preserve"> nr. </w:t>
      </w:r>
      <w:r w:rsidR="008302D3">
        <w:rPr>
          <w:b/>
          <w:bCs/>
          <w:sz w:val="24"/>
          <w:szCs w:val="24"/>
        </w:rPr>
        <w:t>40</w:t>
      </w:r>
      <w:r w:rsidRPr="00F70A02">
        <w:rPr>
          <w:b/>
          <w:bCs/>
          <w:sz w:val="24"/>
          <w:szCs w:val="24"/>
        </w:rPr>
        <w:t xml:space="preserve"> den </w:t>
      </w:r>
      <w:r w:rsidR="002A1C94">
        <w:rPr>
          <w:b/>
          <w:bCs/>
          <w:sz w:val="24"/>
          <w:szCs w:val="24"/>
        </w:rPr>
        <w:t>5.marts</w:t>
      </w:r>
      <w:r w:rsidR="00435D95" w:rsidRPr="00F70A02">
        <w:rPr>
          <w:b/>
          <w:bCs/>
          <w:sz w:val="24"/>
          <w:szCs w:val="24"/>
        </w:rPr>
        <w:t xml:space="preserve"> 202</w:t>
      </w:r>
      <w:r w:rsidR="00182392">
        <w:rPr>
          <w:b/>
          <w:bCs/>
          <w:sz w:val="24"/>
          <w:szCs w:val="24"/>
        </w:rPr>
        <w:t>5</w:t>
      </w:r>
      <w:r w:rsidR="00435D95" w:rsidRPr="00F70A02">
        <w:rPr>
          <w:b/>
          <w:bCs/>
          <w:sz w:val="24"/>
          <w:szCs w:val="24"/>
        </w:rPr>
        <w:t xml:space="preserve">. </w:t>
      </w:r>
    </w:p>
    <w:p w14:paraId="06F0AE9A" w14:textId="13202428" w:rsidR="00FF6F87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>Referatet er dermed godkendt og bliver underskrevet af formanden.</w:t>
      </w:r>
    </w:p>
    <w:p w14:paraId="70E994A3" w14:textId="11652A76" w:rsidR="006F258F" w:rsidRDefault="006F258F" w:rsidP="00A4634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Fra møde nr. 41 </w:t>
      </w:r>
      <w:r w:rsidR="003A5A1C">
        <w:rPr>
          <w:b/>
          <w:bCs/>
          <w:sz w:val="24"/>
          <w:szCs w:val="24"/>
        </w:rPr>
        <w:t>– markvandring er der udsendt et notat.</w:t>
      </w:r>
    </w:p>
    <w:p w14:paraId="4DEBA402" w14:textId="77777777" w:rsidR="005A5988" w:rsidRDefault="005A5988" w:rsidP="00A46346">
      <w:pPr>
        <w:spacing w:after="0" w:line="240" w:lineRule="auto"/>
        <w:rPr>
          <w:sz w:val="24"/>
          <w:szCs w:val="24"/>
        </w:rPr>
      </w:pPr>
    </w:p>
    <w:p w14:paraId="1946D430" w14:textId="18FB6A03" w:rsidR="008D29B4" w:rsidRDefault="0078199D" w:rsidP="00632FB6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 xml:space="preserve">F: Orientering </w:t>
      </w:r>
      <w:r w:rsidR="00EA70FC" w:rsidRPr="00B427BA">
        <w:rPr>
          <w:b/>
          <w:bCs/>
          <w:sz w:val="28"/>
          <w:szCs w:val="28"/>
          <w:u w:val="single"/>
        </w:rPr>
        <w:t>fra formanden og emner til drøftelse:</w:t>
      </w:r>
    </w:p>
    <w:p w14:paraId="34342CC0" w14:textId="366688B3" w:rsidR="008D29B4" w:rsidRPr="00565ED7" w:rsidRDefault="00856B42" w:rsidP="009F08F4">
      <w:pPr>
        <w:pStyle w:val="Listeafsnit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565ED7">
        <w:rPr>
          <w:b/>
          <w:bCs/>
          <w:sz w:val="24"/>
          <w:szCs w:val="24"/>
        </w:rPr>
        <w:t xml:space="preserve">Opfølgning/status på </w:t>
      </w:r>
      <w:r w:rsidRPr="00565ED7">
        <w:rPr>
          <w:b/>
          <w:bCs/>
          <w:sz w:val="24"/>
          <w:szCs w:val="24"/>
          <w:u w:val="single"/>
        </w:rPr>
        <w:t>skemaet</w:t>
      </w:r>
      <w:r w:rsidRPr="00565ED7">
        <w:rPr>
          <w:b/>
          <w:bCs/>
          <w:sz w:val="24"/>
          <w:szCs w:val="24"/>
        </w:rPr>
        <w:t xml:space="preserve"> </w:t>
      </w:r>
      <w:r w:rsidR="00724CBD" w:rsidRPr="00565ED7">
        <w:rPr>
          <w:b/>
          <w:bCs/>
          <w:sz w:val="24"/>
          <w:szCs w:val="24"/>
        </w:rPr>
        <w:t>markvandring</w:t>
      </w:r>
      <w:r w:rsidR="00B879F5" w:rsidRPr="00565ED7">
        <w:rPr>
          <w:b/>
          <w:bCs/>
          <w:sz w:val="24"/>
          <w:szCs w:val="24"/>
        </w:rPr>
        <w:t xml:space="preserve"> og særlige opgaver med notater fra mødet den 9. april</w:t>
      </w:r>
      <w:r w:rsidR="00DA583A" w:rsidRPr="00565ED7">
        <w:rPr>
          <w:b/>
          <w:bCs/>
          <w:sz w:val="24"/>
          <w:szCs w:val="24"/>
        </w:rPr>
        <w:t>. Den 16. april er der sendt notat fra mødet til beboerne.</w:t>
      </w:r>
    </w:p>
    <w:p w14:paraId="4408D264" w14:textId="77777777" w:rsidR="00DA583A" w:rsidRPr="00565ED7" w:rsidRDefault="00DA583A" w:rsidP="00A1255E">
      <w:pPr>
        <w:spacing w:after="0" w:line="240" w:lineRule="auto"/>
        <w:rPr>
          <w:b/>
          <w:bCs/>
          <w:sz w:val="24"/>
          <w:szCs w:val="24"/>
        </w:rPr>
      </w:pPr>
    </w:p>
    <w:p w14:paraId="643A4429" w14:textId="1154D194" w:rsidR="000543E8" w:rsidRPr="00565ED7" w:rsidRDefault="00B01F95" w:rsidP="00D6257D">
      <w:pPr>
        <w:pStyle w:val="Listeafsnit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565ED7">
        <w:rPr>
          <w:b/>
          <w:bCs/>
          <w:sz w:val="24"/>
          <w:szCs w:val="24"/>
        </w:rPr>
        <w:t xml:space="preserve">Torsdag den 28. maj </w:t>
      </w:r>
      <w:r w:rsidR="009F08F4" w:rsidRPr="00565ED7">
        <w:rPr>
          <w:b/>
          <w:bCs/>
          <w:sz w:val="24"/>
          <w:szCs w:val="24"/>
        </w:rPr>
        <w:t>e</w:t>
      </w:r>
      <w:r w:rsidRPr="00565ED7">
        <w:rPr>
          <w:b/>
          <w:bCs/>
          <w:sz w:val="24"/>
          <w:szCs w:val="24"/>
        </w:rPr>
        <w:t>r der generalforsamling i Ejerfor</w:t>
      </w:r>
      <w:r w:rsidR="00BD3494" w:rsidRPr="00565ED7">
        <w:rPr>
          <w:b/>
          <w:bCs/>
          <w:sz w:val="24"/>
          <w:szCs w:val="24"/>
        </w:rPr>
        <w:t>eningen Stationstorvet. Bo Mølgaard og Peder deltager fra Vallensbæk Boligselskab</w:t>
      </w:r>
      <w:r w:rsidR="002C0CFB" w:rsidRPr="00565ED7">
        <w:rPr>
          <w:b/>
          <w:bCs/>
          <w:sz w:val="24"/>
          <w:szCs w:val="24"/>
        </w:rPr>
        <w:t>. På dagsorden er blandt andet årsberetning og regnskab for 2024</w:t>
      </w:r>
      <w:r w:rsidR="00D91ED2" w:rsidRPr="00565ED7">
        <w:rPr>
          <w:b/>
          <w:bCs/>
          <w:sz w:val="24"/>
          <w:szCs w:val="24"/>
        </w:rPr>
        <w:t>, samt driftsbudget 2025</w:t>
      </w:r>
      <w:r w:rsidR="000543E8" w:rsidRPr="00565ED7">
        <w:rPr>
          <w:b/>
          <w:bCs/>
          <w:sz w:val="24"/>
          <w:szCs w:val="24"/>
        </w:rPr>
        <w:t xml:space="preserve"> til godkendelse.</w:t>
      </w:r>
      <w:r w:rsidR="009F08F4" w:rsidRPr="00565ED7">
        <w:rPr>
          <w:b/>
          <w:bCs/>
          <w:sz w:val="24"/>
          <w:szCs w:val="24"/>
        </w:rPr>
        <w:t xml:space="preserve"> </w:t>
      </w:r>
      <w:r w:rsidR="000543E8" w:rsidRPr="00565ED7">
        <w:rPr>
          <w:b/>
          <w:bCs/>
          <w:sz w:val="24"/>
          <w:szCs w:val="24"/>
        </w:rPr>
        <w:t>Vi ønsker at drøfte parkeringsbestemmelser</w:t>
      </w:r>
      <w:r w:rsidR="00E92D9F" w:rsidRPr="00565ED7">
        <w:rPr>
          <w:b/>
          <w:bCs/>
          <w:sz w:val="24"/>
          <w:szCs w:val="24"/>
        </w:rPr>
        <w:t xml:space="preserve"> på p-dæk</w:t>
      </w:r>
      <w:r w:rsidR="003C5A9C" w:rsidRPr="00565ED7">
        <w:rPr>
          <w:b/>
          <w:bCs/>
          <w:sz w:val="24"/>
          <w:szCs w:val="24"/>
        </w:rPr>
        <w:t xml:space="preserve">, handicapplads til fælles brug og </w:t>
      </w:r>
      <w:r w:rsidR="00D529CD" w:rsidRPr="00565ED7">
        <w:rPr>
          <w:b/>
          <w:bCs/>
          <w:sz w:val="24"/>
          <w:szCs w:val="24"/>
        </w:rPr>
        <w:t>oliespild.</w:t>
      </w:r>
    </w:p>
    <w:p w14:paraId="4E0B5C8B" w14:textId="77777777" w:rsidR="00D529CD" w:rsidRPr="00565ED7" w:rsidRDefault="00D529CD" w:rsidP="00A1255E">
      <w:pPr>
        <w:spacing w:after="0" w:line="240" w:lineRule="auto"/>
        <w:rPr>
          <w:b/>
          <w:bCs/>
          <w:sz w:val="24"/>
          <w:szCs w:val="24"/>
        </w:rPr>
      </w:pPr>
    </w:p>
    <w:p w14:paraId="4543186E" w14:textId="1C6F691A" w:rsidR="00D529CD" w:rsidRPr="00565ED7" w:rsidRDefault="00C95DBE" w:rsidP="00C95DBE">
      <w:pPr>
        <w:pStyle w:val="Listeafsnit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565ED7">
        <w:rPr>
          <w:b/>
          <w:bCs/>
          <w:sz w:val="24"/>
          <w:szCs w:val="24"/>
        </w:rPr>
        <w:t>Status udlejningspraksis</w:t>
      </w:r>
    </w:p>
    <w:p w14:paraId="08B65437" w14:textId="589491FC" w:rsidR="00ED5458" w:rsidRPr="00565ED7" w:rsidRDefault="00456CA4" w:rsidP="00ED5458">
      <w:pPr>
        <w:pStyle w:val="Listeafsnit"/>
        <w:rPr>
          <w:b/>
          <w:bCs/>
          <w:sz w:val="24"/>
          <w:szCs w:val="24"/>
        </w:rPr>
      </w:pPr>
      <w:r w:rsidRPr="00565ED7">
        <w:rPr>
          <w:b/>
          <w:bCs/>
          <w:sz w:val="24"/>
          <w:szCs w:val="24"/>
        </w:rPr>
        <w:t xml:space="preserve">Der er forhåbentlig </w:t>
      </w:r>
      <w:r w:rsidR="00684C49" w:rsidRPr="00565ED7">
        <w:rPr>
          <w:b/>
          <w:bCs/>
          <w:sz w:val="24"/>
          <w:szCs w:val="24"/>
        </w:rPr>
        <w:t>en oversigt fra Udlejningen over fordeling</w:t>
      </w:r>
      <w:r w:rsidR="004423BF" w:rsidRPr="00565ED7">
        <w:rPr>
          <w:b/>
          <w:bCs/>
          <w:sz w:val="24"/>
          <w:szCs w:val="24"/>
        </w:rPr>
        <w:t xml:space="preserve">en i de forskellige grupper, informationsmøde </w:t>
      </w:r>
      <w:r w:rsidR="00FA7222" w:rsidRPr="00565ED7">
        <w:rPr>
          <w:b/>
          <w:bCs/>
          <w:sz w:val="24"/>
          <w:szCs w:val="24"/>
        </w:rPr>
        <w:t>20. august og/eller 3. september</w:t>
      </w:r>
    </w:p>
    <w:p w14:paraId="785B9192" w14:textId="77777777" w:rsidR="00565ED7" w:rsidRPr="00565ED7" w:rsidRDefault="00565ED7" w:rsidP="00ED5458">
      <w:pPr>
        <w:pStyle w:val="Listeafsnit"/>
        <w:rPr>
          <w:b/>
          <w:bCs/>
          <w:sz w:val="24"/>
          <w:szCs w:val="24"/>
        </w:rPr>
      </w:pPr>
    </w:p>
    <w:p w14:paraId="47E71FA8" w14:textId="3A6DD3E7" w:rsidR="00ED5458" w:rsidRPr="00565ED7" w:rsidRDefault="00ED5458" w:rsidP="00C95DBE">
      <w:pPr>
        <w:pStyle w:val="Listeafsnit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565ED7">
        <w:rPr>
          <w:b/>
          <w:bCs/>
          <w:sz w:val="24"/>
          <w:szCs w:val="24"/>
        </w:rPr>
        <w:t>Årsregnskab 2024</w:t>
      </w:r>
      <w:r w:rsidR="003A415D" w:rsidRPr="00565ED7">
        <w:rPr>
          <w:b/>
          <w:bCs/>
          <w:sz w:val="24"/>
          <w:szCs w:val="24"/>
        </w:rPr>
        <w:t xml:space="preserve"> ved Lene</w:t>
      </w:r>
    </w:p>
    <w:p w14:paraId="4787CB8C" w14:textId="77777777" w:rsidR="00984163" w:rsidRPr="00565ED7" w:rsidRDefault="00984163" w:rsidP="00984163">
      <w:pPr>
        <w:pStyle w:val="Listeafsnit"/>
        <w:rPr>
          <w:b/>
          <w:bCs/>
          <w:sz w:val="24"/>
          <w:szCs w:val="24"/>
        </w:rPr>
      </w:pPr>
    </w:p>
    <w:p w14:paraId="3C9F54DF" w14:textId="60424C66" w:rsidR="00984163" w:rsidRPr="00565ED7" w:rsidRDefault="00984163" w:rsidP="00C95DBE">
      <w:pPr>
        <w:pStyle w:val="Listeafsnit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565ED7">
        <w:rPr>
          <w:b/>
          <w:bCs/>
          <w:sz w:val="24"/>
          <w:szCs w:val="24"/>
        </w:rPr>
        <w:t>Budget 2026</w:t>
      </w:r>
    </w:p>
    <w:p w14:paraId="1F24367F" w14:textId="77777777" w:rsidR="00ED5458" w:rsidRPr="00565ED7" w:rsidRDefault="00ED5458" w:rsidP="00ED5458">
      <w:pPr>
        <w:pStyle w:val="Listeafsnit"/>
        <w:rPr>
          <w:b/>
          <w:bCs/>
          <w:sz w:val="24"/>
          <w:szCs w:val="24"/>
        </w:rPr>
      </w:pPr>
    </w:p>
    <w:p w14:paraId="4A61A5D8" w14:textId="798800C4" w:rsidR="00ED5458" w:rsidRDefault="00ED5458" w:rsidP="00C95DBE">
      <w:pPr>
        <w:pStyle w:val="Listeafsnit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565ED7">
        <w:rPr>
          <w:b/>
          <w:bCs/>
          <w:sz w:val="24"/>
          <w:szCs w:val="24"/>
        </w:rPr>
        <w:t>Styringsdialogmøde</w:t>
      </w:r>
    </w:p>
    <w:p w14:paraId="6D102566" w14:textId="77777777" w:rsidR="00C32B20" w:rsidRPr="00C32B20" w:rsidRDefault="00C32B20" w:rsidP="00C32B20">
      <w:pPr>
        <w:pStyle w:val="Listeafsnit"/>
        <w:rPr>
          <w:b/>
          <w:bCs/>
          <w:sz w:val="24"/>
          <w:szCs w:val="24"/>
        </w:rPr>
      </w:pPr>
    </w:p>
    <w:p w14:paraId="7B83097E" w14:textId="77777777" w:rsidR="00C32B20" w:rsidRPr="00C32B20" w:rsidRDefault="00C32B20" w:rsidP="00C32B20">
      <w:pPr>
        <w:spacing w:after="0" w:line="240" w:lineRule="auto"/>
        <w:rPr>
          <w:b/>
          <w:bCs/>
          <w:sz w:val="24"/>
          <w:szCs w:val="24"/>
        </w:rPr>
      </w:pPr>
    </w:p>
    <w:p w14:paraId="5A9BAF69" w14:textId="77777777" w:rsidR="00D80A8B" w:rsidRPr="00565ED7" w:rsidRDefault="00D80A8B" w:rsidP="00D80A8B">
      <w:pPr>
        <w:pStyle w:val="Listeafsnit"/>
        <w:rPr>
          <w:b/>
          <w:bCs/>
          <w:sz w:val="24"/>
          <w:szCs w:val="24"/>
        </w:rPr>
      </w:pPr>
    </w:p>
    <w:p w14:paraId="0E4A7CA0" w14:textId="0344474D" w:rsidR="00D80A8B" w:rsidRPr="00565ED7" w:rsidRDefault="00D80A8B" w:rsidP="00C95DBE">
      <w:pPr>
        <w:pStyle w:val="Listeafsnit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565ED7">
        <w:rPr>
          <w:b/>
          <w:bCs/>
          <w:sz w:val="24"/>
          <w:szCs w:val="24"/>
        </w:rPr>
        <w:t>Indeklima</w:t>
      </w:r>
    </w:p>
    <w:p w14:paraId="4E0CD543" w14:textId="09DB0BB8" w:rsidR="0081532F" w:rsidRDefault="00595A1D" w:rsidP="0081532F">
      <w:pPr>
        <w:pStyle w:val="Listeafsnit"/>
        <w:rPr>
          <w:b/>
          <w:bCs/>
          <w:sz w:val="24"/>
          <w:szCs w:val="24"/>
        </w:rPr>
      </w:pPr>
      <w:r w:rsidRPr="00565ED7">
        <w:rPr>
          <w:b/>
          <w:bCs/>
          <w:sz w:val="24"/>
          <w:szCs w:val="24"/>
        </w:rPr>
        <w:t xml:space="preserve">Bo </w:t>
      </w:r>
      <w:proofErr w:type="spellStart"/>
      <w:r w:rsidRPr="00565ED7">
        <w:rPr>
          <w:b/>
          <w:bCs/>
          <w:sz w:val="24"/>
          <w:szCs w:val="24"/>
        </w:rPr>
        <w:t>Grotkop</w:t>
      </w:r>
      <w:proofErr w:type="spellEnd"/>
      <w:r w:rsidR="0004598A" w:rsidRPr="00565ED7">
        <w:rPr>
          <w:b/>
          <w:bCs/>
          <w:sz w:val="24"/>
          <w:szCs w:val="24"/>
        </w:rPr>
        <w:t xml:space="preserve"> vil sende kort status på målinger. Er der </w:t>
      </w:r>
      <w:r w:rsidR="00D24455" w:rsidRPr="00565ED7">
        <w:rPr>
          <w:b/>
          <w:bCs/>
          <w:sz w:val="24"/>
          <w:szCs w:val="24"/>
        </w:rPr>
        <w:t>yderligere tiltag, som bør sættes i værk</w:t>
      </w:r>
      <w:r w:rsidR="00A77233" w:rsidRPr="00565ED7">
        <w:rPr>
          <w:b/>
          <w:bCs/>
          <w:sz w:val="24"/>
          <w:szCs w:val="24"/>
        </w:rPr>
        <w:t>? Eller er vi nået i mål?</w:t>
      </w:r>
    </w:p>
    <w:p w14:paraId="4E732ABB" w14:textId="77777777" w:rsidR="00A4212D" w:rsidRPr="00565ED7" w:rsidRDefault="00A4212D" w:rsidP="0081532F">
      <w:pPr>
        <w:pStyle w:val="Listeafsnit"/>
        <w:rPr>
          <w:b/>
          <w:bCs/>
          <w:sz w:val="24"/>
          <w:szCs w:val="24"/>
        </w:rPr>
      </w:pPr>
    </w:p>
    <w:p w14:paraId="18DC148B" w14:textId="65371E81" w:rsidR="0081532F" w:rsidRPr="00565ED7" w:rsidRDefault="00FD3D37" w:rsidP="00C95DBE">
      <w:pPr>
        <w:pStyle w:val="Listeafsnit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Frivillige opgaver</w:t>
      </w:r>
    </w:p>
    <w:p w14:paraId="5C8E37A7" w14:textId="77777777" w:rsidR="00D80A8B" w:rsidRPr="00565ED7" w:rsidRDefault="00D80A8B" w:rsidP="00D80A8B">
      <w:pPr>
        <w:pStyle w:val="Listeafsnit"/>
        <w:rPr>
          <w:b/>
          <w:bCs/>
          <w:sz w:val="24"/>
          <w:szCs w:val="24"/>
        </w:rPr>
      </w:pPr>
    </w:p>
    <w:p w14:paraId="7D8B1AC0" w14:textId="77777777" w:rsidR="00D80A8B" w:rsidRPr="00565ED7" w:rsidRDefault="00D80A8B" w:rsidP="00C95DBE">
      <w:pPr>
        <w:pStyle w:val="Listeafsnit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</w:p>
    <w:p w14:paraId="18898CAA" w14:textId="77777777" w:rsidR="00620CC3" w:rsidRPr="00565ED7" w:rsidRDefault="00620CC3" w:rsidP="00A1255E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6906DAC" w14:textId="3CEE2EE3" w:rsidR="00B0378D" w:rsidRDefault="00E441AC" w:rsidP="00A1255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</w:t>
      </w:r>
      <w:r w:rsidR="00A5262E">
        <w:rPr>
          <w:b/>
          <w:bCs/>
          <w:sz w:val="28"/>
          <w:szCs w:val="28"/>
          <w:u w:val="single"/>
        </w:rPr>
        <w:t>ktue</w:t>
      </w:r>
      <w:r w:rsidR="0035703D" w:rsidRPr="00B427BA">
        <w:rPr>
          <w:b/>
          <w:bCs/>
          <w:sz w:val="28"/>
          <w:szCs w:val="28"/>
          <w:u w:val="single"/>
        </w:rPr>
        <w:t>lle punkter sendt til formanden</w:t>
      </w:r>
    </w:p>
    <w:p w14:paraId="401E4B69" w14:textId="77777777" w:rsidR="008C60B0" w:rsidRDefault="008C60B0" w:rsidP="00A1255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787722F" w14:textId="77777777" w:rsidR="00E441AC" w:rsidRDefault="00E441AC" w:rsidP="00EF5873">
      <w:pPr>
        <w:spacing w:after="0" w:line="240" w:lineRule="auto"/>
        <w:rPr>
          <w:b/>
          <w:bCs/>
          <w:sz w:val="24"/>
          <w:szCs w:val="24"/>
        </w:rPr>
      </w:pPr>
    </w:p>
    <w:p w14:paraId="7629BCBE" w14:textId="054D51E8" w:rsidR="0008317A" w:rsidRDefault="0008317A" w:rsidP="00416F11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Eventuelt</w:t>
      </w:r>
    </w:p>
    <w:p w14:paraId="68D70A6F" w14:textId="77777777" w:rsidR="00843A49" w:rsidRPr="004268B8" w:rsidRDefault="00843A49" w:rsidP="00843A49">
      <w:pPr>
        <w:spacing w:after="0" w:line="240" w:lineRule="auto"/>
        <w:rPr>
          <w:b/>
          <w:bCs/>
          <w:sz w:val="24"/>
          <w:szCs w:val="24"/>
        </w:rPr>
      </w:pPr>
    </w:p>
    <w:p w14:paraId="7B5DF81C" w14:textId="16FE196E" w:rsidR="00BE3A9A" w:rsidRDefault="0035703D" w:rsidP="00BE3A9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Næste møde</w:t>
      </w:r>
      <w:r w:rsidR="007C0C28">
        <w:rPr>
          <w:b/>
          <w:bCs/>
          <w:sz w:val="28"/>
          <w:szCs w:val="28"/>
          <w:u w:val="single"/>
        </w:rPr>
        <w:t xml:space="preserve"> i afdelingsbestyrelsen</w:t>
      </w:r>
    </w:p>
    <w:p w14:paraId="39F0F9B8" w14:textId="235F5731" w:rsidR="008C1419" w:rsidRDefault="008C1419" w:rsidP="00BE3A9A">
      <w:pPr>
        <w:spacing w:after="0" w:line="240" w:lineRule="auto"/>
        <w:rPr>
          <w:b/>
          <w:bCs/>
          <w:sz w:val="24"/>
          <w:szCs w:val="24"/>
        </w:rPr>
      </w:pPr>
    </w:p>
    <w:p w14:paraId="41240937" w14:textId="6946359D" w:rsidR="00BF0953" w:rsidRDefault="00BF0953" w:rsidP="00BE3A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Budgetmøde 2026 </w:t>
      </w:r>
      <w:r w:rsidR="00B95F2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B95F22">
        <w:rPr>
          <w:b/>
          <w:bCs/>
          <w:sz w:val="24"/>
          <w:szCs w:val="24"/>
        </w:rPr>
        <w:t>dato er ikke fastsat endnu, men i juni måned</w:t>
      </w:r>
      <w:r w:rsidR="007E2694">
        <w:rPr>
          <w:b/>
          <w:bCs/>
          <w:sz w:val="24"/>
          <w:szCs w:val="24"/>
        </w:rPr>
        <w:t>?</w:t>
      </w:r>
    </w:p>
    <w:p w14:paraId="7F0BECF5" w14:textId="77777777" w:rsidR="000A1558" w:rsidRDefault="000A1558" w:rsidP="00BE3A9A">
      <w:pPr>
        <w:spacing w:after="0" w:line="240" w:lineRule="auto"/>
        <w:rPr>
          <w:b/>
          <w:bCs/>
          <w:sz w:val="24"/>
          <w:szCs w:val="24"/>
        </w:rPr>
      </w:pPr>
    </w:p>
    <w:p w14:paraId="3CF32D58" w14:textId="36D81E2C" w:rsidR="00E36FFC" w:rsidRDefault="00CF0FA4" w:rsidP="00BE3A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6. august </w:t>
      </w:r>
      <w:r w:rsidR="009C5418">
        <w:rPr>
          <w:b/>
          <w:bCs/>
          <w:sz w:val="24"/>
          <w:szCs w:val="24"/>
        </w:rPr>
        <w:t>kl. 16,</w:t>
      </w:r>
      <w:r w:rsidR="00A86FE3">
        <w:rPr>
          <w:b/>
          <w:bCs/>
          <w:sz w:val="24"/>
          <w:szCs w:val="24"/>
        </w:rPr>
        <w:t xml:space="preserve">15 </w:t>
      </w:r>
      <w:r w:rsidR="007E2694">
        <w:rPr>
          <w:b/>
          <w:bCs/>
          <w:sz w:val="24"/>
          <w:szCs w:val="24"/>
        </w:rPr>
        <w:t>- opstartsmøde</w:t>
      </w:r>
      <w:r w:rsidR="009C5418">
        <w:rPr>
          <w:b/>
          <w:bCs/>
          <w:sz w:val="24"/>
          <w:szCs w:val="24"/>
        </w:rPr>
        <w:t xml:space="preserve"> </w:t>
      </w:r>
      <w:r w:rsidR="00A86FE3">
        <w:rPr>
          <w:b/>
          <w:bCs/>
          <w:sz w:val="24"/>
          <w:szCs w:val="24"/>
        </w:rPr>
        <w:t>Afdelingsmøde Stationstorvet</w:t>
      </w:r>
    </w:p>
    <w:p w14:paraId="0B98CBD7" w14:textId="77777777" w:rsidR="00A86FE3" w:rsidRDefault="00A86FE3" w:rsidP="00BE3A9A">
      <w:pPr>
        <w:spacing w:after="0" w:line="240" w:lineRule="auto"/>
        <w:rPr>
          <w:b/>
          <w:bCs/>
          <w:sz w:val="24"/>
          <w:szCs w:val="24"/>
        </w:rPr>
      </w:pPr>
    </w:p>
    <w:p w14:paraId="47E1AB5E" w14:textId="092877FF" w:rsidR="00201DF0" w:rsidRPr="007A1DEE" w:rsidRDefault="00AC210A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(Foreløbig plan om møde </w:t>
      </w:r>
      <w:r w:rsidR="0071489A">
        <w:rPr>
          <w:b/>
          <w:bCs/>
          <w:sz w:val="24"/>
          <w:szCs w:val="24"/>
        </w:rPr>
        <w:t>i 36</w:t>
      </w:r>
      <w:r w:rsidR="004A1860">
        <w:rPr>
          <w:b/>
          <w:bCs/>
          <w:sz w:val="24"/>
          <w:szCs w:val="24"/>
        </w:rPr>
        <w:t xml:space="preserve">/3. </w:t>
      </w:r>
      <w:r w:rsidR="00CF26C4">
        <w:rPr>
          <w:b/>
          <w:bCs/>
          <w:sz w:val="24"/>
          <w:szCs w:val="24"/>
        </w:rPr>
        <w:t>september</w:t>
      </w:r>
      <w:r w:rsidR="002D5666">
        <w:rPr>
          <w:b/>
          <w:bCs/>
          <w:sz w:val="24"/>
          <w:szCs w:val="24"/>
        </w:rPr>
        <w:t>, 40</w:t>
      </w:r>
      <w:r w:rsidR="00E836B3">
        <w:rPr>
          <w:b/>
          <w:bCs/>
          <w:sz w:val="24"/>
          <w:szCs w:val="24"/>
        </w:rPr>
        <w:t xml:space="preserve">/1. </w:t>
      </w:r>
      <w:r w:rsidR="0071489A">
        <w:rPr>
          <w:b/>
          <w:bCs/>
          <w:sz w:val="24"/>
          <w:szCs w:val="24"/>
        </w:rPr>
        <w:t>oktober og</w:t>
      </w:r>
      <w:r w:rsidR="002D5666">
        <w:rPr>
          <w:b/>
          <w:bCs/>
          <w:sz w:val="24"/>
          <w:szCs w:val="24"/>
        </w:rPr>
        <w:t xml:space="preserve"> 48</w:t>
      </w:r>
      <w:r w:rsidR="00955EC5">
        <w:rPr>
          <w:b/>
          <w:bCs/>
          <w:sz w:val="24"/>
          <w:szCs w:val="24"/>
        </w:rPr>
        <w:t>/26. november</w:t>
      </w:r>
      <w:r w:rsidR="002D5666">
        <w:rPr>
          <w:b/>
          <w:bCs/>
          <w:sz w:val="24"/>
          <w:szCs w:val="24"/>
        </w:rPr>
        <w:t>)</w:t>
      </w:r>
      <w:r w:rsidR="00B97962">
        <w:rPr>
          <w:b/>
          <w:bCs/>
          <w:sz w:val="24"/>
          <w:szCs w:val="24"/>
        </w:rPr>
        <w:tab/>
      </w:r>
    </w:p>
    <w:p w14:paraId="367731EA" w14:textId="3B931DB9" w:rsidR="003A50B3" w:rsidRPr="0078321E" w:rsidRDefault="00530496" w:rsidP="0078321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8321E">
        <w:rPr>
          <w:b/>
          <w:bCs/>
          <w:sz w:val="28"/>
          <w:szCs w:val="28"/>
          <w:u w:val="single"/>
        </w:rPr>
        <w:t xml:space="preserve">Kalender </w:t>
      </w:r>
      <w:r w:rsidR="0004156D">
        <w:rPr>
          <w:b/>
          <w:bCs/>
          <w:sz w:val="28"/>
          <w:szCs w:val="28"/>
          <w:u w:val="single"/>
        </w:rPr>
        <w:t>202</w:t>
      </w:r>
      <w:r w:rsidR="002D1C1C">
        <w:rPr>
          <w:b/>
          <w:bCs/>
          <w:sz w:val="28"/>
          <w:szCs w:val="28"/>
          <w:u w:val="single"/>
        </w:rPr>
        <w:t>5</w:t>
      </w:r>
    </w:p>
    <w:p w14:paraId="3AE96E56" w14:textId="63778C70" w:rsidR="00561687" w:rsidRDefault="00696084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71489A">
        <w:rPr>
          <w:b/>
          <w:bCs/>
          <w:sz w:val="24"/>
          <w:szCs w:val="24"/>
        </w:rPr>
        <w:t xml:space="preserve">                </w:t>
      </w:r>
    </w:p>
    <w:p w14:paraId="77F51A5F" w14:textId="5CF15456" w:rsidR="004571D3" w:rsidRDefault="004571D3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     28. maj</w:t>
      </w:r>
      <w:r w:rsidR="00854E20">
        <w:rPr>
          <w:b/>
          <w:bCs/>
          <w:sz w:val="24"/>
          <w:szCs w:val="24"/>
        </w:rPr>
        <w:tab/>
        <w:t>17.00</w:t>
      </w:r>
      <w:r w:rsidR="00854E20">
        <w:rPr>
          <w:b/>
          <w:bCs/>
          <w:sz w:val="24"/>
          <w:szCs w:val="24"/>
        </w:rPr>
        <w:tab/>
        <w:t>Repræsentantskabsmøde</w:t>
      </w:r>
      <w:r w:rsidR="00854E20">
        <w:rPr>
          <w:b/>
          <w:bCs/>
          <w:sz w:val="24"/>
          <w:szCs w:val="24"/>
        </w:rPr>
        <w:tab/>
      </w:r>
      <w:r w:rsidR="00854E20">
        <w:rPr>
          <w:b/>
          <w:bCs/>
          <w:sz w:val="24"/>
          <w:szCs w:val="24"/>
        </w:rPr>
        <w:tab/>
        <w:t>Gert og Peder</w:t>
      </w:r>
    </w:p>
    <w:p w14:paraId="5D627F3B" w14:textId="2D7C477E" w:rsidR="004C1E87" w:rsidRDefault="004C1E87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B61E1">
        <w:rPr>
          <w:b/>
          <w:bCs/>
          <w:sz w:val="24"/>
          <w:szCs w:val="24"/>
        </w:rPr>
        <w:t>Budgetmøde 2026</w:t>
      </w:r>
      <w:r w:rsidR="001B61E1">
        <w:rPr>
          <w:b/>
          <w:bCs/>
          <w:sz w:val="24"/>
          <w:szCs w:val="24"/>
        </w:rPr>
        <w:tab/>
      </w:r>
      <w:r w:rsidR="001B61E1">
        <w:rPr>
          <w:b/>
          <w:bCs/>
          <w:sz w:val="24"/>
          <w:szCs w:val="24"/>
        </w:rPr>
        <w:tab/>
        <w:t>Afd. bestyrelsen</w:t>
      </w:r>
    </w:p>
    <w:p w14:paraId="19A0A2D3" w14:textId="4DA5A091" w:rsidR="00224B16" w:rsidRDefault="00224B16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</w:t>
      </w:r>
      <w:r w:rsidR="00524872">
        <w:rPr>
          <w:b/>
          <w:bCs/>
          <w:sz w:val="24"/>
          <w:szCs w:val="24"/>
        </w:rPr>
        <w:t xml:space="preserve">        6. august</w:t>
      </w:r>
      <w:r w:rsidR="000740FC">
        <w:rPr>
          <w:b/>
          <w:bCs/>
          <w:sz w:val="24"/>
          <w:szCs w:val="24"/>
        </w:rPr>
        <w:t xml:space="preserve">          16.15              Afdelingsbestyrelsesmøde                       Afd. bestyrelsen</w:t>
      </w:r>
    </w:p>
    <w:p w14:paraId="4B41F500" w14:textId="0490CF95" w:rsidR="00EC31D6" w:rsidRDefault="00EC31D6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     17. </w:t>
      </w:r>
      <w:proofErr w:type="gramStart"/>
      <w:r>
        <w:rPr>
          <w:b/>
          <w:bCs/>
          <w:sz w:val="24"/>
          <w:szCs w:val="24"/>
        </w:rPr>
        <w:t>september  1</w:t>
      </w:r>
      <w:r w:rsidR="006743DD">
        <w:rPr>
          <w:b/>
          <w:bCs/>
          <w:sz w:val="24"/>
          <w:szCs w:val="24"/>
        </w:rPr>
        <w:t>7.00</w:t>
      </w:r>
      <w:proofErr w:type="gramEnd"/>
      <w:r w:rsidR="006743DD">
        <w:rPr>
          <w:b/>
          <w:bCs/>
          <w:sz w:val="24"/>
          <w:szCs w:val="24"/>
        </w:rPr>
        <w:t xml:space="preserve">              AFDELINGSMØDE Stations</w:t>
      </w:r>
      <w:r w:rsidR="00543F59">
        <w:rPr>
          <w:b/>
          <w:bCs/>
          <w:sz w:val="24"/>
          <w:szCs w:val="24"/>
        </w:rPr>
        <w:t>torvet</w:t>
      </w:r>
    </w:p>
    <w:p w14:paraId="36D6AF40" w14:textId="02F8DBF4" w:rsidR="000051FF" w:rsidRDefault="00027AB3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Mandag     22. </w:t>
      </w:r>
      <w:r w:rsidR="000051FF">
        <w:rPr>
          <w:b/>
          <w:bCs/>
          <w:sz w:val="24"/>
          <w:szCs w:val="24"/>
        </w:rPr>
        <w:t>september 17.</w:t>
      </w:r>
      <w:r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ab/>
        <w:t>Organisationsbestyrelsesmøde</w:t>
      </w:r>
      <w:r w:rsidR="00D20180">
        <w:rPr>
          <w:b/>
          <w:bCs/>
          <w:sz w:val="24"/>
          <w:szCs w:val="24"/>
        </w:rPr>
        <w:tab/>
        <w:t>Peder</w:t>
      </w:r>
    </w:p>
    <w:p w14:paraId="7D16379C" w14:textId="77777777" w:rsidR="00D20180" w:rsidRDefault="000051FF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Tirsdag       04. </w:t>
      </w:r>
      <w:proofErr w:type="gramStart"/>
      <w:r w:rsidR="00D20180">
        <w:rPr>
          <w:b/>
          <w:bCs/>
          <w:sz w:val="24"/>
          <w:szCs w:val="24"/>
        </w:rPr>
        <w:t>november  17.</w:t>
      </w:r>
      <w:proofErr w:type="gramEnd"/>
      <w:r w:rsidR="00D20180">
        <w:rPr>
          <w:b/>
          <w:bCs/>
          <w:sz w:val="24"/>
          <w:szCs w:val="24"/>
        </w:rPr>
        <w:t>00</w:t>
      </w:r>
      <w:r w:rsidR="00D20180">
        <w:rPr>
          <w:b/>
          <w:bCs/>
          <w:sz w:val="24"/>
          <w:szCs w:val="24"/>
        </w:rPr>
        <w:tab/>
        <w:t>Organisationsbestyrelsesmøde</w:t>
      </w:r>
      <w:r w:rsidR="00D20180">
        <w:rPr>
          <w:b/>
          <w:bCs/>
          <w:sz w:val="24"/>
          <w:szCs w:val="24"/>
        </w:rPr>
        <w:tab/>
        <w:t>Peder</w:t>
      </w:r>
    </w:p>
    <w:p w14:paraId="3AED4739" w14:textId="6A7A8C15" w:rsidR="00DC78DD" w:rsidRDefault="0087780F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Tirsdag       02. december   17.00</w:t>
      </w:r>
      <w:r>
        <w:rPr>
          <w:b/>
          <w:bCs/>
          <w:sz w:val="24"/>
          <w:szCs w:val="24"/>
        </w:rPr>
        <w:tab/>
        <w:t>Organisationsbestyrelsesmøde</w:t>
      </w:r>
      <w:r>
        <w:rPr>
          <w:b/>
          <w:bCs/>
          <w:sz w:val="24"/>
          <w:szCs w:val="24"/>
        </w:rPr>
        <w:tab/>
        <w:t>Peder</w:t>
      </w:r>
      <w:r w:rsidR="00C569E6">
        <w:rPr>
          <w:b/>
          <w:bCs/>
          <w:sz w:val="24"/>
          <w:szCs w:val="24"/>
        </w:rPr>
        <w:tab/>
      </w:r>
    </w:p>
    <w:p w14:paraId="7E18C845" w14:textId="77777777" w:rsidR="00BE3A9A" w:rsidRDefault="00BE3A9A" w:rsidP="0078321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06AB34B" w14:textId="77777777" w:rsidR="00B43FF5" w:rsidRDefault="00B43FF5" w:rsidP="0034143A">
      <w:pPr>
        <w:spacing w:after="0" w:line="240" w:lineRule="auto"/>
        <w:rPr>
          <w:b/>
          <w:bCs/>
          <w:sz w:val="24"/>
          <w:szCs w:val="24"/>
        </w:rPr>
      </w:pPr>
    </w:p>
    <w:p w14:paraId="24CA4CD6" w14:textId="4F8BB63A" w:rsidR="004254C5" w:rsidRPr="00856720" w:rsidRDefault="004A5D12" w:rsidP="004E067B">
      <w:pPr>
        <w:spacing w:after="0" w:line="240" w:lineRule="auto"/>
        <w:rPr>
          <w:b/>
          <w:bCs/>
          <w:sz w:val="28"/>
          <w:szCs w:val="28"/>
        </w:rPr>
      </w:pPr>
      <w:r w:rsidRPr="00856720">
        <w:rPr>
          <w:b/>
          <w:bCs/>
          <w:sz w:val="28"/>
          <w:szCs w:val="28"/>
        </w:rPr>
        <w:t>Re</w:t>
      </w:r>
      <w:r w:rsidR="00BA5325" w:rsidRPr="00856720">
        <w:rPr>
          <w:b/>
          <w:bCs/>
          <w:sz w:val="28"/>
          <w:szCs w:val="28"/>
        </w:rPr>
        <w:t>t til ændringer forbeholdes</w:t>
      </w:r>
      <w:r w:rsidR="0078321E">
        <w:rPr>
          <w:b/>
          <w:bCs/>
          <w:sz w:val="28"/>
          <w:szCs w:val="28"/>
        </w:rPr>
        <w:t>.</w:t>
      </w:r>
    </w:p>
    <w:p w14:paraId="72554981" w14:textId="3347D248" w:rsidR="00A86864" w:rsidRPr="00F27EF7" w:rsidRDefault="004254C5" w:rsidP="004E067B">
      <w:pPr>
        <w:spacing w:after="0" w:line="240" w:lineRule="auto"/>
        <w:rPr>
          <w:sz w:val="24"/>
          <w:szCs w:val="24"/>
        </w:rPr>
      </w:pPr>
      <w:r w:rsidRPr="00856720">
        <w:rPr>
          <w:b/>
          <w:bCs/>
          <w:sz w:val="28"/>
          <w:szCs w:val="28"/>
        </w:rPr>
        <w:t>Vallensbæk Stationstorv</w:t>
      </w:r>
      <w:r w:rsidR="0078321E">
        <w:rPr>
          <w:b/>
          <w:bCs/>
          <w:sz w:val="28"/>
          <w:szCs w:val="28"/>
        </w:rPr>
        <w:t xml:space="preserve">    </w:t>
      </w:r>
      <w:r w:rsidR="00843A49">
        <w:rPr>
          <w:b/>
          <w:bCs/>
          <w:sz w:val="28"/>
          <w:szCs w:val="28"/>
        </w:rPr>
        <w:t>/</w:t>
      </w:r>
      <w:r w:rsidRPr="00856720">
        <w:rPr>
          <w:b/>
          <w:bCs/>
          <w:sz w:val="28"/>
          <w:szCs w:val="28"/>
        </w:rPr>
        <w:t>Peder</w:t>
      </w:r>
    </w:p>
    <w:sectPr w:rsidR="00A86864" w:rsidRPr="00F27EF7" w:rsidSect="002C0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043C" w14:textId="77777777" w:rsidR="001266F4" w:rsidRDefault="001266F4" w:rsidP="00524E75">
      <w:pPr>
        <w:spacing w:after="0" w:line="240" w:lineRule="auto"/>
      </w:pPr>
      <w:r>
        <w:separator/>
      </w:r>
    </w:p>
  </w:endnote>
  <w:endnote w:type="continuationSeparator" w:id="0">
    <w:p w14:paraId="5E501853" w14:textId="77777777" w:rsidR="001266F4" w:rsidRDefault="001266F4" w:rsidP="005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6A3BA" w14:textId="77777777" w:rsidR="00524E75" w:rsidRDefault="00524E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955391"/>
      <w:docPartObj>
        <w:docPartGallery w:val="Page Numbers (Bottom of Page)"/>
        <w:docPartUnique/>
      </w:docPartObj>
    </w:sdtPr>
    <w:sdtContent>
      <w:p w14:paraId="21320DA7" w14:textId="77777777" w:rsidR="00524E75" w:rsidRDefault="00000000">
        <w:pPr>
          <w:pStyle w:val="Sidefod"/>
        </w:pPr>
        <w:r>
          <w:rPr>
            <w:noProof/>
            <w:lang w:eastAsia="zh-TW"/>
          </w:rPr>
          <w:pict w14:anchorId="525AC330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EFEE75E" w14:textId="77777777" w:rsidR="00524E75" w:rsidRDefault="00191CC4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023A8" w:rsidRPr="008023A8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4D85" w14:textId="77777777" w:rsidR="00524E75" w:rsidRDefault="00524E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39260" w14:textId="77777777" w:rsidR="001266F4" w:rsidRDefault="001266F4" w:rsidP="00524E75">
      <w:pPr>
        <w:spacing w:after="0" w:line="240" w:lineRule="auto"/>
      </w:pPr>
      <w:r>
        <w:separator/>
      </w:r>
    </w:p>
  </w:footnote>
  <w:footnote w:type="continuationSeparator" w:id="0">
    <w:p w14:paraId="089AA3F0" w14:textId="77777777" w:rsidR="001266F4" w:rsidRDefault="001266F4" w:rsidP="0052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FFF" w14:textId="77777777" w:rsidR="00524E75" w:rsidRDefault="00524E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8FC5" w14:textId="77777777" w:rsidR="00524E75" w:rsidRDefault="00524E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11EFF" w14:textId="77777777" w:rsidR="00524E75" w:rsidRDefault="00524E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9C0"/>
    <w:multiLevelType w:val="hybridMultilevel"/>
    <w:tmpl w:val="5B96FD86"/>
    <w:lvl w:ilvl="0" w:tplc="1870F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C39"/>
    <w:multiLevelType w:val="hybridMultilevel"/>
    <w:tmpl w:val="9CDE705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6D05"/>
    <w:multiLevelType w:val="hybridMultilevel"/>
    <w:tmpl w:val="A83A43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39A9"/>
    <w:multiLevelType w:val="hybridMultilevel"/>
    <w:tmpl w:val="FBD6D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803CC"/>
    <w:multiLevelType w:val="hybridMultilevel"/>
    <w:tmpl w:val="5F442B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09DF"/>
    <w:multiLevelType w:val="hybridMultilevel"/>
    <w:tmpl w:val="1D964BDE"/>
    <w:lvl w:ilvl="0" w:tplc="B784D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E0792"/>
    <w:multiLevelType w:val="hybridMultilevel"/>
    <w:tmpl w:val="23A283CE"/>
    <w:lvl w:ilvl="0" w:tplc="68587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65017"/>
    <w:multiLevelType w:val="hybridMultilevel"/>
    <w:tmpl w:val="2A4E44A6"/>
    <w:lvl w:ilvl="0" w:tplc="B7A48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39700">
    <w:abstractNumId w:val="0"/>
  </w:num>
  <w:num w:numId="2" w16cid:durableId="1618441307">
    <w:abstractNumId w:val="7"/>
  </w:num>
  <w:num w:numId="3" w16cid:durableId="1749376435">
    <w:abstractNumId w:val="5"/>
  </w:num>
  <w:num w:numId="4" w16cid:durableId="1519196696">
    <w:abstractNumId w:val="6"/>
  </w:num>
  <w:num w:numId="5" w16cid:durableId="480927067">
    <w:abstractNumId w:val="2"/>
  </w:num>
  <w:num w:numId="6" w16cid:durableId="87386732">
    <w:abstractNumId w:val="3"/>
  </w:num>
  <w:num w:numId="7" w16cid:durableId="926772649">
    <w:abstractNumId w:val="1"/>
  </w:num>
  <w:num w:numId="8" w16cid:durableId="1913345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78"/>
    <w:rsid w:val="00000A6E"/>
    <w:rsid w:val="00004060"/>
    <w:rsid w:val="000051FF"/>
    <w:rsid w:val="00010C95"/>
    <w:rsid w:val="00022771"/>
    <w:rsid w:val="000256CC"/>
    <w:rsid w:val="00027AB3"/>
    <w:rsid w:val="000342D6"/>
    <w:rsid w:val="00034FFB"/>
    <w:rsid w:val="000366CB"/>
    <w:rsid w:val="000409CE"/>
    <w:rsid w:val="0004156D"/>
    <w:rsid w:val="0004200A"/>
    <w:rsid w:val="00044EE3"/>
    <w:rsid w:val="0004598A"/>
    <w:rsid w:val="000508B5"/>
    <w:rsid w:val="00051AF7"/>
    <w:rsid w:val="000529D5"/>
    <w:rsid w:val="000543E8"/>
    <w:rsid w:val="000549FD"/>
    <w:rsid w:val="00055388"/>
    <w:rsid w:val="00055FFD"/>
    <w:rsid w:val="0006063E"/>
    <w:rsid w:val="000622A4"/>
    <w:rsid w:val="00063235"/>
    <w:rsid w:val="0007308D"/>
    <w:rsid w:val="000740FC"/>
    <w:rsid w:val="000756D8"/>
    <w:rsid w:val="00081E14"/>
    <w:rsid w:val="0008317A"/>
    <w:rsid w:val="000856FD"/>
    <w:rsid w:val="00085CE1"/>
    <w:rsid w:val="000868CB"/>
    <w:rsid w:val="00087696"/>
    <w:rsid w:val="00092624"/>
    <w:rsid w:val="0009425D"/>
    <w:rsid w:val="000A0C42"/>
    <w:rsid w:val="000A1558"/>
    <w:rsid w:val="000A31DC"/>
    <w:rsid w:val="000A6AA8"/>
    <w:rsid w:val="000B077A"/>
    <w:rsid w:val="000B2980"/>
    <w:rsid w:val="000B408D"/>
    <w:rsid w:val="000B420B"/>
    <w:rsid w:val="000B61BC"/>
    <w:rsid w:val="000C6700"/>
    <w:rsid w:val="000C77F4"/>
    <w:rsid w:val="000D0FE5"/>
    <w:rsid w:val="000D3214"/>
    <w:rsid w:val="000D59A8"/>
    <w:rsid w:val="000D6CA3"/>
    <w:rsid w:val="000D7BE8"/>
    <w:rsid w:val="000E0070"/>
    <w:rsid w:val="000E086D"/>
    <w:rsid w:val="000E24F4"/>
    <w:rsid w:val="000E3199"/>
    <w:rsid w:val="000E3AA1"/>
    <w:rsid w:val="000E5CAC"/>
    <w:rsid w:val="000F0A7B"/>
    <w:rsid w:val="000F1BC4"/>
    <w:rsid w:val="000F274B"/>
    <w:rsid w:val="000F2A36"/>
    <w:rsid w:val="000F51D6"/>
    <w:rsid w:val="00101780"/>
    <w:rsid w:val="00102E45"/>
    <w:rsid w:val="00103CD0"/>
    <w:rsid w:val="00103CE3"/>
    <w:rsid w:val="00111132"/>
    <w:rsid w:val="00112C0F"/>
    <w:rsid w:val="0011521D"/>
    <w:rsid w:val="001201D2"/>
    <w:rsid w:val="001205D9"/>
    <w:rsid w:val="00121977"/>
    <w:rsid w:val="001219B9"/>
    <w:rsid w:val="00123806"/>
    <w:rsid w:val="00126421"/>
    <w:rsid w:val="001266F4"/>
    <w:rsid w:val="0013046A"/>
    <w:rsid w:val="001333EA"/>
    <w:rsid w:val="00135287"/>
    <w:rsid w:val="00135F1A"/>
    <w:rsid w:val="001403F7"/>
    <w:rsid w:val="001420EC"/>
    <w:rsid w:val="00142A44"/>
    <w:rsid w:val="00143C87"/>
    <w:rsid w:val="00146B03"/>
    <w:rsid w:val="0015049A"/>
    <w:rsid w:val="00150640"/>
    <w:rsid w:val="00152907"/>
    <w:rsid w:val="00164D62"/>
    <w:rsid w:val="00170ECC"/>
    <w:rsid w:val="00174C02"/>
    <w:rsid w:val="0017601A"/>
    <w:rsid w:val="00177954"/>
    <w:rsid w:val="00180E55"/>
    <w:rsid w:val="00182392"/>
    <w:rsid w:val="00182CBA"/>
    <w:rsid w:val="00185024"/>
    <w:rsid w:val="00191CC4"/>
    <w:rsid w:val="00192637"/>
    <w:rsid w:val="00194C9C"/>
    <w:rsid w:val="00195B9C"/>
    <w:rsid w:val="001A1306"/>
    <w:rsid w:val="001A4BBB"/>
    <w:rsid w:val="001A53F1"/>
    <w:rsid w:val="001B0399"/>
    <w:rsid w:val="001B3402"/>
    <w:rsid w:val="001B4DC9"/>
    <w:rsid w:val="001B61E1"/>
    <w:rsid w:val="001B7C03"/>
    <w:rsid w:val="001C1F87"/>
    <w:rsid w:val="001C2CC9"/>
    <w:rsid w:val="001C4252"/>
    <w:rsid w:val="001C5864"/>
    <w:rsid w:val="001D4878"/>
    <w:rsid w:val="001D5CA1"/>
    <w:rsid w:val="001D75D9"/>
    <w:rsid w:val="001E0BA0"/>
    <w:rsid w:val="001E2A88"/>
    <w:rsid w:val="001E3BC3"/>
    <w:rsid w:val="001E7C2D"/>
    <w:rsid w:val="001F1E61"/>
    <w:rsid w:val="001F4667"/>
    <w:rsid w:val="001F710C"/>
    <w:rsid w:val="00200E29"/>
    <w:rsid w:val="00200E61"/>
    <w:rsid w:val="002012BC"/>
    <w:rsid w:val="00201DF0"/>
    <w:rsid w:val="002072D7"/>
    <w:rsid w:val="00211058"/>
    <w:rsid w:val="002111E7"/>
    <w:rsid w:val="0021215E"/>
    <w:rsid w:val="002138C0"/>
    <w:rsid w:val="00213C87"/>
    <w:rsid w:val="00222062"/>
    <w:rsid w:val="0022296A"/>
    <w:rsid w:val="00223B4E"/>
    <w:rsid w:val="00224B16"/>
    <w:rsid w:val="00227AC7"/>
    <w:rsid w:val="00230A84"/>
    <w:rsid w:val="00233496"/>
    <w:rsid w:val="00244B6A"/>
    <w:rsid w:val="00244E5C"/>
    <w:rsid w:val="00247408"/>
    <w:rsid w:val="002521A4"/>
    <w:rsid w:val="002558EE"/>
    <w:rsid w:val="00257C29"/>
    <w:rsid w:val="00262EB8"/>
    <w:rsid w:val="00263FCD"/>
    <w:rsid w:val="0026461E"/>
    <w:rsid w:val="00265A07"/>
    <w:rsid w:val="00271591"/>
    <w:rsid w:val="00275E91"/>
    <w:rsid w:val="0028088C"/>
    <w:rsid w:val="002820F4"/>
    <w:rsid w:val="002918CE"/>
    <w:rsid w:val="00291DA3"/>
    <w:rsid w:val="0029559C"/>
    <w:rsid w:val="002A103F"/>
    <w:rsid w:val="002A1C94"/>
    <w:rsid w:val="002B4E16"/>
    <w:rsid w:val="002B692B"/>
    <w:rsid w:val="002C0CFB"/>
    <w:rsid w:val="002C0DFB"/>
    <w:rsid w:val="002C14F0"/>
    <w:rsid w:val="002C2BFF"/>
    <w:rsid w:val="002D0884"/>
    <w:rsid w:val="002D1C1C"/>
    <w:rsid w:val="002D20D7"/>
    <w:rsid w:val="002D50D1"/>
    <w:rsid w:val="002D5666"/>
    <w:rsid w:val="002D7C2C"/>
    <w:rsid w:val="002E5888"/>
    <w:rsid w:val="002E60BE"/>
    <w:rsid w:val="002F01E8"/>
    <w:rsid w:val="002F02DA"/>
    <w:rsid w:val="002F1361"/>
    <w:rsid w:val="002F235A"/>
    <w:rsid w:val="002F56A8"/>
    <w:rsid w:val="002F5C23"/>
    <w:rsid w:val="00301694"/>
    <w:rsid w:val="0030172D"/>
    <w:rsid w:val="003039C4"/>
    <w:rsid w:val="003107C1"/>
    <w:rsid w:val="003112AA"/>
    <w:rsid w:val="003133CE"/>
    <w:rsid w:val="0031406B"/>
    <w:rsid w:val="0031595A"/>
    <w:rsid w:val="003178AB"/>
    <w:rsid w:val="0032163A"/>
    <w:rsid w:val="00322C1F"/>
    <w:rsid w:val="0032478D"/>
    <w:rsid w:val="00325F28"/>
    <w:rsid w:val="00327349"/>
    <w:rsid w:val="00333792"/>
    <w:rsid w:val="0033384F"/>
    <w:rsid w:val="00337992"/>
    <w:rsid w:val="0034143A"/>
    <w:rsid w:val="00347553"/>
    <w:rsid w:val="00347BEF"/>
    <w:rsid w:val="00350C41"/>
    <w:rsid w:val="003519DE"/>
    <w:rsid w:val="0035703D"/>
    <w:rsid w:val="003574B4"/>
    <w:rsid w:val="00361029"/>
    <w:rsid w:val="00361870"/>
    <w:rsid w:val="00363C6F"/>
    <w:rsid w:val="00370541"/>
    <w:rsid w:val="00370FC6"/>
    <w:rsid w:val="0037281B"/>
    <w:rsid w:val="00373094"/>
    <w:rsid w:val="00377553"/>
    <w:rsid w:val="0038194E"/>
    <w:rsid w:val="003836D6"/>
    <w:rsid w:val="00393F2F"/>
    <w:rsid w:val="00394845"/>
    <w:rsid w:val="0039542D"/>
    <w:rsid w:val="00395F9C"/>
    <w:rsid w:val="00396FE0"/>
    <w:rsid w:val="003970E9"/>
    <w:rsid w:val="0039793E"/>
    <w:rsid w:val="00397AC9"/>
    <w:rsid w:val="003A0BBF"/>
    <w:rsid w:val="003A415D"/>
    <w:rsid w:val="003A50B3"/>
    <w:rsid w:val="003A5A1C"/>
    <w:rsid w:val="003A5E5C"/>
    <w:rsid w:val="003B0B2F"/>
    <w:rsid w:val="003B18AD"/>
    <w:rsid w:val="003B3C5E"/>
    <w:rsid w:val="003B4675"/>
    <w:rsid w:val="003B6F97"/>
    <w:rsid w:val="003B798F"/>
    <w:rsid w:val="003C0AF5"/>
    <w:rsid w:val="003C26EC"/>
    <w:rsid w:val="003C5A9C"/>
    <w:rsid w:val="003D05CD"/>
    <w:rsid w:val="003D18E6"/>
    <w:rsid w:val="003D29B1"/>
    <w:rsid w:val="003E1A52"/>
    <w:rsid w:val="003E273E"/>
    <w:rsid w:val="003E73A2"/>
    <w:rsid w:val="003E7F10"/>
    <w:rsid w:val="003F00B0"/>
    <w:rsid w:val="003F1151"/>
    <w:rsid w:val="003F30C1"/>
    <w:rsid w:val="003F5F6A"/>
    <w:rsid w:val="004037E0"/>
    <w:rsid w:val="004046C1"/>
    <w:rsid w:val="00410720"/>
    <w:rsid w:val="00416F11"/>
    <w:rsid w:val="004204B0"/>
    <w:rsid w:val="004254C5"/>
    <w:rsid w:val="004268B8"/>
    <w:rsid w:val="00431147"/>
    <w:rsid w:val="00433999"/>
    <w:rsid w:val="00433BBB"/>
    <w:rsid w:val="00435D95"/>
    <w:rsid w:val="004423BF"/>
    <w:rsid w:val="00445D48"/>
    <w:rsid w:val="004500EA"/>
    <w:rsid w:val="0045080F"/>
    <w:rsid w:val="00456CA4"/>
    <w:rsid w:val="004571D3"/>
    <w:rsid w:val="00457291"/>
    <w:rsid w:val="00457E6C"/>
    <w:rsid w:val="00460288"/>
    <w:rsid w:val="00462345"/>
    <w:rsid w:val="004628BA"/>
    <w:rsid w:val="00464B7F"/>
    <w:rsid w:val="00466D3C"/>
    <w:rsid w:val="00466DFB"/>
    <w:rsid w:val="00473982"/>
    <w:rsid w:val="00477194"/>
    <w:rsid w:val="00477EFD"/>
    <w:rsid w:val="0048389E"/>
    <w:rsid w:val="00485326"/>
    <w:rsid w:val="00487359"/>
    <w:rsid w:val="00491B50"/>
    <w:rsid w:val="00492FDB"/>
    <w:rsid w:val="00493AAC"/>
    <w:rsid w:val="004A1860"/>
    <w:rsid w:val="004A3320"/>
    <w:rsid w:val="004A5695"/>
    <w:rsid w:val="004A5D12"/>
    <w:rsid w:val="004A5DCC"/>
    <w:rsid w:val="004A6550"/>
    <w:rsid w:val="004B1257"/>
    <w:rsid w:val="004B149E"/>
    <w:rsid w:val="004B28FD"/>
    <w:rsid w:val="004B3581"/>
    <w:rsid w:val="004B3A54"/>
    <w:rsid w:val="004B3BEE"/>
    <w:rsid w:val="004B608A"/>
    <w:rsid w:val="004B6E5B"/>
    <w:rsid w:val="004C058C"/>
    <w:rsid w:val="004C1E87"/>
    <w:rsid w:val="004C2F2B"/>
    <w:rsid w:val="004C4AE0"/>
    <w:rsid w:val="004C7F96"/>
    <w:rsid w:val="004D0C55"/>
    <w:rsid w:val="004D4CC8"/>
    <w:rsid w:val="004E067B"/>
    <w:rsid w:val="004E1BA6"/>
    <w:rsid w:val="004E23B2"/>
    <w:rsid w:val="004E3C1D"/>
    <w:rsid w:val="004E5FDF"/>
    <w:rsid w:val="004E7DC2"/>
    <w:rsid w:val="004F0E24"/>
    <w:rsid w:val="004F104F"/>
    <w:rsid w:val="004F5010"/>
    <w:rsid w:val="004F5A02"/>
    <w:rsid w:val="00500281"/>
    <w:rsid w:val="00503D24"/>
    <w:rsid w:val="00522488"/>
    <w:rsid w:val="0052309A"/>
    <w:rsid w:val="00524872"/>
    <w:rsid w:val="00524E75"/>
    <w:rsid w:val="00530496"/>
    <w:rsid w:val="005319A8"/>
    <w:rsid w:val="00532997"/>
    <w:rsid w:val="005350BB"/>
    <w:rsid w:val="005353D2"/>
    <w:rsid w:val="0053571A"/>
    <w:rsid w:val="00536132"/>
    <w:rsid w:val="00536C48"/>
    <w:rsid w:val="00537497"/>
    <w:rsid w:val="00543DA7"/>
    <w:rsid w:val="00543F59"/>
    <w:rsid w:val="005449DF"/>
    <w:rsid w:val="0055128E"/>
    <w:rsid w:val="005540F6"/>
    <w:rsid w:val="00556705"/>
    <w:rsid w:val="00561687"/>
    <w:rsid w:val="00561807"/>
    <w:rsid w:val="00564308"/>
    <w:rsid w:val="005656DC"/>
    <w:rsid w:val="00565ED7"/>
    <w:rsid w:val="00572907"/>
    <w:rsid w:val="00575C4E"/>
    <w:rsid w:val="00576923"/>
    <w:rsid w:val="00577BF5"/>
    <w:rsid w:val="00580115"/>
    <w:rsid w:val="005816A3"/>
    <w:rsid w:val="00581D3A"/>
    <w:rsid w:val="00583BC4"/>
    <w:rsid w:val="005842DB"/>
    <w:rsid w:val="00587C1B"/>
    <w:rsid w:val="0059239A"/>
    <w:rsid w:val="0059366C"/>
    <w:rsid w:val="00594441"/>
    <w:rsid w:val="00594BD3"/>
    <w:rsid w:val="00595A1D"/>
    <w:rsid w:val="00596147"/>
    <w:rsid w:val="005961E3"/>
    <w:rsid w:val="00597A81"/>
    <w:rsid w:val="005A383C"/>
    <w:rsid w:val="005A4311"/>
    <w:rsid w:val="005A5988"/>
    <w:rsid w:val="005A7505"/>
    <w:rsid w:val="005B2707"/>
    <w:rsid w:val="005B3921"/>
    <w:rsid w:val="005B6069"/>
    <w:rsid w:val="005B635F"/>
    <w:rsid w:val="005B6CF1"/>
    <w:rsid w:val="005C1B44"/>
    <w:rsid w:val="005C1F71"/>
    <w:rsid w:val="005C69F6"/>
    <w:rsid w:val="005D1B9F"/>
    <w:rsid w:val="005D2FCA"/>
    <w:rsid w:val="005D3EBA"/>
    <w:rsid w:val="005D4819"/>
    <w:rsid w:val="005D5AA2"/>
    <w:rsid w:val="005D6A02"/>
    <w:rsid w:val="005E4219"/>
    <w:rsid w:val="005E477B"/>
    <w:rsid w:val="005E579D"/>
    <w:rsid w:val="005F3371"/>
    <w:rsid w:val="005F6803"/>
    <w:rsid w:val="00601162"/>
    <w:rsid w:val="00603F95"/>
    <w:rsid w:val="00604DE0"/>
    <w:rsid w:val="00605328"/>
    <w:rsid w:val="0060651D"/>
    <w:rsid w:val="0061041C"/>
    <w:rsid w:val="00612227"/>
    <w:rsid w:val="00612DDB"/>
    <w:rsid w:val="00613EC9"/>
    <w:rsid w:val="00614911"/>
    <w:rsid w:val="00615122"/>
    <w:rsid w:val="006155A8"/>
    <w:rsid w:val="0061638F"/>
    <w:rsid w:val="00620348"/>
    <w:rsid w:val="00620C07"/>
    <w:rsid w:val="00620CC3"/>
    <w:rsid w:val="00621030"/>
    <w:rsid w:val="00621CFF"/>
    <w:rsid w:val="006223F5"/>
    <w:rsid w:val="00623E86"/>
    <w:rsid w:val="0062470F"/>
    <w:rsid w:val="006252B3"/>
    <w:rsid w:val="00631ED8"/>
    <w:rsid w:val="006325CB"/>
    <w:rsid w:val="00632FB6"/>
    <w:rsid w:val="00636045"/>
    <w:rsid w:val="0064319E"/>
    <w:rsid w:val="00646327"/>
    <w:rsid w:val="00647503"/>
    <w:rsid w:val="006530D8"/>
    <w:rsid w:val="006543B5"/>
    <w:rsid w:val="00661C54"/>
    <w:rsid w:val="00662260"/>
    <w:rsid w:val="006668E3"/>
    <w:rsid w:val="00670DC7"/>
    <w:rsid w:val="00671A32"/>
    <w:rsid w:val="006743DD"/>
    <w:rsid w:val="0067550E"/>
    <w:rsid w:val="00680623"/>
    <w:rsid w:val="006828C7"/>
    <w:rsid w:val="006831E7"/>
    <w:rsid w:val="00684C49"/>
    <w:rsid w:val="0068718B"/>
    <w:rsid w:val="00687A68"/>
    <w:rsid w:val="006906C8"/>
    <w:rsid w:val="00691911"/>
    <w:rsid w:val="00691FAE"/>
    <w:rsid w:val="006923A3"/>
    <w:rsid w:val="00694C01"/>
    <w:rsid w:val="00695918"/>
    <w:rsid w:val="00695CA4"/>
    <w:rsid w:val="00696084"/>
    <w:rsid w:val="006A0926"/>
    <w:rsid w:val="006A3224"/>
    <w:rsid w:val="006A3FC0"/>
    <w:rsid w:val="006A7FF8"/>
    <w:rsid w:val="006B3B9D"/>
    <w:rsid w:val="006B3EE5"/>
    <w:rsid w:val="006B3F3E"/>
    <w:rsid w:val="006B6F6B"/>
    <w:rsid w:val="006B743A"/>
    <w:rsid w:val="006B752C"/>
    <w:rsid w:val="006C0786"/>
    <w:rsid w:val="006C2FB4"/>
    <w:rsid w:val="006C59D9"/>
    <w:rsid w:val="006C72B2"/>
    <w:rsid w:val="006D3970"/>
    <w:rsid w:val="006D7ED8"/>
    <w:rsid w:val="006E0D62"/>
    <w:rsid w:val="006E5E93"/>
    <w:rsid w:val="006E6B01"/>
    <w:rsid w:val="006E7E6B"/>
    <w:rsid w:val="006F258F"/>
    <w:rsid w:val="006F4840"/>
    <w:rsid w:val="006F49EC"/>
    <w:rsid w:val="0070040F"/>
    <w:rsid w:val="007023AE"/>
    <w:rsid w:val="00702619"/>
    <w:rsid w:val="00702CD8"/>
    <w:rsid w:val="0070565C"/>
    <w:rsid w:val="00707A83"/>
    <w:rsid w:val="00710113"/>
    <w:rsid w:val="007138CC"/>
    <w:rsid w:val="00713B49"/>
    <w:rsid w:val="0071489A"/>
    <w:rsid w:val="00716B90"/>
    <w:rsid w:val="007171A5"/>
    <w:rsid w:val="00721925"/>
    <w:rsid w:val="0072313C"/>
    <w:rsid w:val="007233ED"/>
    <w:rsid w:val="00723BFF"/>
    <w:rsid w:val="00724CBD"/>
    <w:rsid w:val="007278C0"/>
    <w:rsid w:val="00731117"/>
    <w:rsid w:val="0073145F"/>
    <w:rsid w:val="00734E0F"/>
    <w:rsid w:val="00737CA6"/>
    <w:rsid w:val="007421C4"/>
    <w:rsid w:val="007433EF"/>
    <w:rsid w:val="0074364A"/>
    <w:rsid w:val="007441D6"/>
    <w:rsid w:val="00744709"/>
    <w:rsid w:val="00746F58"/>
    <w:rsid w:val="00751F62"/>
    <w:rsid w:val="00761E15"/>
    <w:rsid w:val="0076371F"/>
    <w:rsid w:val="00763A83"/>
    <w:rsid w:val="0076724E"/>
    <w:rsid w:val="00770F34"/>
    <w:rsid w:val="00771811"/>
    <w:rsid w:val="00771CFC"/>
    <w:rsid w:val="00772580"/>
    <w:rsid w:val="0077453C"/>
    <w:rsid w:val="00774BA8"/>
    <w:rsid w:val="00776E0B"/>
    <w:rsid w:val="0078027F"/>
    <w:rsid w:val="0078199D"/>
    <w:rsid w:val="0078321E"/>
    <w:rsid w:val="00784A74"/>
    <w:rsid w:val="007860DC"/>
    <w:rsid w:val="00787C9F"/>
    <w:rsid w:val="00792813"/>
    <w:rsid w:val="007936F7"/>
    <w:rsid w:val="00793786"/>
    <w:rsid w:val="007938F7"/>
    <w:rsid w:val="00794CAA"/>
    <w:rsid w:val="0079631A"/>
    <w:rsid w:val="00796939"/>
    <w:rsid w:val="00797C9B"/>
    <w:rsid w:val="007A1DEE"/>
    <w:rsid w:val="007A5790"/>
    <w:rsid w:val="007A73B0"/>
    <w:rsid w:val="007B229D"/>
    <w:rsid w:val="007B28FA"/>
    <w:rsid w:val="007B2926"/>
    <w:rsid w:val="007B47E4"/>
    <w:rsid w:val="007B51E2"/>
    <w:rsid w:val="007C0C28"/>
    <w:rsid w:val="007C54D5"/>
    <w:rsid w:val="007D722A"/>
    <w:rsid w:val="007D7C40"/>
    <w:rsid w:val="007E016F"/>
    <w:rsid w:val="007E2694"/>
    <w:rsid w:val="007E6F6A"/>
    <w:rsid w:val="007F16A0"/>
    <w:rsid w:val="007F3FF3"/>
    <w:rsid w:val="007F7DE7"/>
    <w:rsid w:val="00800CD7"/>
    <w:rsid w:val="008023A8"/>
    <w:rsid w:val="00802C3F"/>
    <w:rsid w:val="00805185"/>
    <w:rsid w:val="008052BA"/>
    <w:rsid w:val="008133B5"/>
    <w:rsid w:val="00813C87"/>
    <w:rsid w:val="0081532F"/>
    <w:rsid w:val="00815E24"/>
    <w:rsid w:val="008209F0"/>
    <w:rsid w:val="00821D32"/>
    <w:rsid w:val="008236D3"/>
    <w:rsid w:val="008277BE"/>
    <w:rsid w:val="0082780C"/>
    <w:rsid w:val="008302D3"/>
    <w:rsid w:val="0083070E"/>
    <w:rsid w:val="00833989"/>
    <w:rsid w:val="008416C2"/>
    <w:rsid w:val="00841AA1"/>
    <w:rsid w:val="0084313F"/>
    <w:rsid w:val="00843773"/>
    <w:rsid w:val="00843A49"/>
    <w:rsid w:val="00844EF3"/>
    <w:rsid w:val="00846182"/>
    <w:rsid w:val="0084631C"/>
    <w:rsid w:val="00853144"/>
    <w:rsid w:val="008535DB"/>
    <w:rsid w:val="008540E7"/>
    <w:rsid w:val="00854E20"/>
    <w:rsid w:val="00855BF2"/>
    <w:rsid w:val="00856720"/>
    <w:rsid w:val="00856B42"/>
    <w:rsid w:val="00856FA0"/>
    <w:rsid w:val="0086260D"/>
    <w:rsid w:val="00866C41"/>
    <w:rsid w:val="008742E6"/>
    <w:rsid w:val="00875453"/>
    <w:rsid w:val="00875C80"/>
    <w:rsid w:val="008762FF"/>
    <w:rsid w:val="00876F7A"/>
    <w:rsid w:val="00877123"/>
    <w:rsid w:val="0087780F"/>
    <w:rsid w:val="00877978"/>
    <w:rsid w:val="008A01F8"/>
    <w:rsid w:val="008A1B15"/>
    <w:rsid w:val="008B149A"/>
    <w:rsid w:val="008B3D04"/>
    <w:rsid w:val="008B4AAB"/>
    <w:rsid w:val="008B4E41"/>
    <w:rsid w:val="008C0F12"/>
    <w:rsid w:val="008C1419"/>
    <w:rsid w:val="008C1759"/>
    <w:rsid w:val="008C1856"/>
    <w:rsid w:val="008C1C27"/>
    <w:rsid w:val="008C480E"/>
    <w:rsid w:val="008C6078"/>
    <w:rsid w:val="008C60B0"/>
    <w:rsid w:val="008D284A"/>
    <w:rsid w:val="008D29B4"/>
    <w:rsid w:val="008D3325"/>
    <w:rsid w:val="008D4631"/>
    <w:rsid w:val="008D6A25"/>
    <w:rsid w:val="008D7C9D"/>
    <w:rsid w:val="008E06D0"/>
    <w:rsid w:val="008E2A0D"/>
    <w:rsid w:val="008E2CF4"/>
    <w:rsid w:val="008E59A8"/>
    <w:rsid w:val="008E6C0A"/>
    <w:rsid w:val="008E7FB7"/>
    <w:rsid w:val="008F0968"/>
    <w:rsid w:val="008F38AA"/>
    <w:rsid w:val="008F4162"/>
    <w:rsid w:val="008F4914"/>
    <w:rsid w:val="008F4D7B"/>
    <w:rsid w:val="008F6276"/>
    <w:rsid w:val="008F67EA"/>
    <w:rsid w:val="008F6964"/>
    <w:rsid w:val="008F6C0F"/>
    <w:rsid w:val="00902617"/>
    <w:rsid w:val="00903710"/>
    <w:rsid w:val="009043E8"/>
    <w:rsid w:val="0090716F"/>
    <w:rsid w:val="00907603"/>
    <w:rsid w:val="009076A5"/>
    <w:rsid w:val="00923A34"/>
    <w:rsid w:val="00927343"/>
    <w:rsid w:val="00927FF6"/>
    <w:rsid w:val="00932F35"/>
    <w:rsid w:val="0093594A"/>
    <w:rsid w:val="009363D7"/>
    <w:rsid w:val="00940BE5"/>
    <w:rsid w:val="00942413"/>
    <w:rsid w:val="0094651D"/>
    <w:rsid w:val="009469AA"/>
    <w:rsid w:val="0095194B"/>
    <w:rsid w:val="009543FC"/>
    <w:rsid w:val="00955EC5"/>
    <w:rsid w:val="00964A91"/>
    <w:rsid w:val="00966328"/>
    <w:rsid w:val="00967435"/>
    <w:rsid w:val="0097098C"/>
    <w:rsid w:val="00970B08"/>
    <w:rsid w:val="00973573"/>
    <w:rsid w:val="00975390"/>
    <w:rsid w:val="00975F6B"/>
    <w:rsid w:val="00980C7A"/>
    <w:rsid w:val="00982386"/>
    <w:rsid w:val="00982D4F"/>
    <w:rsid w:val="00982F08"/>
    <w:rsid w:val="0098409F"/>
    <w:rsid w:val="00984163"/>
    <w:rsid w:val="009858C0"/>
    <w:rsid w:val="00986A62"/>
    <w:rsid w:val="00987383"/>
    <w:rsid w:val="00987925"/>
    <w:rsid w:val="00990195"/>
    <w:rsid w:val="0099636F"/>
    <w:rsid w:val="009978F9"/>
    <w:rsid w:val="00997A26"/>
    <w:rsid w:val="009A19FD"/>
    <w:rsid w:val="009A3963"/>
    <w:rsid w:val="009A46C5"/>
    <w:rsid w:val="009A50CF"/>
    <w:rsid w:val="009B0A8F"/>
    <w:rsid w:val="009B3DFB"/>
    <w:rsid w:val="009B485C"/>
    <w:rsid w:val="009B5CCC"/>
    <w:rsid w:val="009B5D40"/>
    <w:rsid w:val="009B7476"/>
    <w:rsid w:val="009C00A6"/>
    <w:rsid w:val="009C0EFC"/>
    <w:rsid w:val="009C4FDB"/>
    <w:rsid w:val="009C5418"/>
    <w:rsid w:val="009D0598"/>
    <w:rsid w:val="009D2F5A"/>
    <w:rsid w:val="009D5815"/>
    <w:rsid w:val="009E66C6"/>
    <w:rsid w:val="009F08F4"/>
    <w:rsid w:val="009F2A26"/>
    <w:rsid w:val="009F2B7C"/>
    <w:rsid w:val="009F2F6E"/>
    <w:rsid w:val="00A00453"/>
    <w:rsid w:val="00A02164"/>
    <w:rsid w:val="00A023C5"/>
    <w:rsid w:val="00A07119"/>
    <w:rsid w:val="00A07616"/>
    <w:rsid w:val="00A1255E"/>
    <w:rsid w:val="00A14188"/>
    <w:rsid w:val="00A1658E"/>
    <w:rsid w:val="00A21940"/>
    <w:rsid w:val="00A240E1"/>
    <w:rsid w:val="00A24B45"/>
    <w:rsid w:val="00A31CDF"/>
    <w:rsid w:val="00A33173"/>
    <w:rsid w:val="00A3363C"/>
    <w:rsid w:val="00A4212D"/>
    <w:rsid w:val="00A43724"/>
    <w:rsid w:val="00A45A7F"/>
    <w:rsid w:val="00A46346"/>
    <w:rsid w:val="00A5262E"/>
    <w:rsid w:val="00A528B7"/>
    <w:rsid w:val="00A53E90"/>
    <w:rsid w:val="00A54480"/>
    <w:rsid w:val="00A5627C"/>
    <w:rsid w:val="00A56B17"/>
    <w:rsid w:val="00A605A2"/>
    <w:rsid w:val="00A60A3B"/>
    <w:rsid w:val="00A630B9"/>
    <w:rsid w:val="00A65FCE"/>
    <w:rsid w:val="00A77233"/>
    <w:rsid w:val="00A779A9"/>
    <w:rsid w:val="00A77B65"/>
    <w:rsid w:val="00A8130C"/>
    <w:rsid w:val="00A82201"/>
    <w:rsid w:val="00A82323"/>
    <w:rsid w:val="00A83D86"/>
    <w:rsid w:val="00A83E7A"/>
    <w:rsid w:val="00A841CC"/>
    <w:rsid w:val="00A851D1"/>
    <w:rsid w:val="00A86864"/>
    <w:rsid w:val="00A86FE3"/>
    <w:rsid w:val="00A941C6"/>
    <w:rsid w:val="00A9532B"/>
    <w:rsid w:val="00AA1547"/>
    <w:rsid w:val="00AA2AD3"/>
    <w:rsid w:val="00AA77FA"/>
    <w:rsid w:val="00AB0C73"/>
    <w:rsid w:val="00AB50E5"/>
    <w:rsid w:val="00AB58D9"/>
    <w:rsid w:val="00AC17A5"/>
    <w:rsid w:val="00AC210A"/>
    <w:rsid w:val="00AC6132"/>
    <w:rsid w:val="00AD0412"/>
    <w:rsid w:val="00AD1DEB"/>
    <w:rsid w:val="00AD1E6E"/>
    <w:rsid w:val="00AD20C7"/>
    <w:rsid w:val="00AD389E"/>
    <w:rsid w:val="00AD3F37"/>
    <w:rsid w:val="00AD521A"/>
    <w:rsid w:val="00AD6C6E"/>
    <w:rsid w:val="00AE21B9"/>
    <w:rsid w:val="00AE579D"/>
    <w:rsid w:val="00AF1D56"/>
    <w:rsid w:val="00AF2582"/>
    <w:rsid w:val="00AF530F"/>
    <w:rsid w:val="00AF615C"/>
    <w:rsid w:val="00AF7768"/>
    <w:rsid w:val="00B01CFA"/>
    <w:rsid w:val="00B01F95"/>
    <w:rsid w:val="00B02268"/>
    <w:rsid w:val="00B0378D"/>
    <w:rsid w:val="00B179D6"/>
    <w:rsid w:val="00B20B8E"/>
    <w:rsid w:val="00B23CC7"/>
    <w:rsid w:val="00B261EB"/>
    <w:rsid w:val="00B3377A"/>
    <w:rsid w:val="00B37024"/>
    <w:rsid w:val="00B414D7"/>
    <w:rsid w:val="00B415A6"/>
    <w:rsid w:val="00B427BA"/>
    <w:rsid w:val="00B42D5D"/>
    <w:rsid w:val="00B42F1A"/>
    <w:rsid w:val="00B43FF5"/>
    <w:rsid w:val="00B509D2"/>
    <w:rsid w:val="00B51231"/>
    <w:rsid w:val="00B636FC"/>
    <w:rsid w:val="00B63969"/>
    <w:rsid w:val="00B662A1"/>
    <w:rsid w:val="00B67D7A"/>
    <w:rsid w:val="00B71162"/>
    <w:rsid w:val="00B84B2D"/>
    <w:rsid w:val="00B85494"/>
    <w:rsid w:val="00B85AF4"/>
    <w:rsid w:val="00B861FF"/>
    <w:rsid w:val="00B879F5"/>
    <w:rsid w:val="00B905AD"/>
    <w:rsid w:val="00B941D7"/>
    <w:rsid w:val="00B95F22"/>
    <w:rsid w:val="00B97962"/>
    <w:rsid w:val="00BA5325"/>
    <w:rsid w:val="00BA60A4"/>
    <w:rsid w:val="00BA63D9"/>
    <w:rsid w:val="00BB071E"/>
    <w:rsid w:val="00BB2616"/>
    <w:rsid w:val="00BB5BFF"/>
    <w:rsid w:val="00BC5142"/>
    <w:rsid w:val="00BC5E3B"/>
    <w:rsid w:val="00BD3494"/>
    <w:rsid w:val="00BD3FF3"/>
    <w:rsid w:val="00BD6B39"/>
    <w:rsid w:val="00BD77A0"/>
    <w:rsid w:val="00BE12FF"/>
    <w:rsid w:val="00BE3A9A"/>
    <w:rsid w:val="00BE438E"/>
    <w:rsid w:val="00BE4451"/>
    <w:rsid w:val="00BE66C2"/>
    <w:rsid w:val="00BE6817"/>
    <w:rsid w:val="00BE6C79"/>
    <w:rsid w:val="00BF0953"/>
    <w:rsid w:val="00BF2CBB"/>
    <w:rsid w:val="00BF62CC"/>
    <w:rsid w:val="00BF6BD5"/>
    <w:rsid w:val="00BF74CB"/>
    <w:rsid w:val="00C005C0"/>
    <w:rsid w:val="00C04CC7"/>
    <w:rsid w:val="00C056E0"/>
    <w:rsid w:val="00C0657D"/>
    <w:rsid w:val="00C06BCE"/>
    <w:rsid w:val="00C104A8"/>
    <w:rsid w:val="00C110A9"/>
    <w:rsid w:val="00C11B5E"/>
    <w:rsid w:val="00C123EE"/>
    <w:rsid w:val="00C12699"/>
    <w:rsid w:val="00C14F0A"/>
    <w:rsid w:val="00C20144"/>
    <w:rsid w:val="00C304CD"/>
    <w:rsid w:val="00C320D7"/>
    <w:rsid w:val="00C32B20"/>
    <w:rsid w:val="00C33A10"/>
    <w:rsid w:val="00C40551"/>
    <w:rsid w:val="00C411D2"/>
    <w:rsid w:val="00C4427A"/>
    <w:rsid w:val="00C46ADA"/>
    <w:rsid w:val="00C534A9"/>
    <w:rsid w:val="00C536D1"/>
    <w:rsid w:val="00C54DB7"/>
    <w:rsid w:val="00C55DDA"/>
    <w:rsid w:val="00C569E6"/>
    <w:rsid w:val="00C56AA5"/>
    <w:rsid w:val="00C57994"/>
    <w:rsid w:val="00C6319C"/>
    <w:rsid w:val="00C67344"/>
    <w:rsid w:val="00C67670"/>
    <w:rsid w:val="00C72BCC"/>
    <w:rsid w:val="00C7314E"/>
    <w:rsid w:val="00C760C0"/>
    <w:rsid w:val="00C76E46"/>
    <w:rsid w:val="00C7716A"/>
    <w:rsid w:val="00C8250C"/>
    <w:rsid w:val="00C83447"/>
    <w:rsid w:val="00C83E42"/>
    <w:rsid w:val="00C86065"/>
    <w:rsid w:val="00C8791C"/>
    <w:rsid w:val="00C87F19"/>
    <w:rsid w:val="00C95DBE"/>
    <w:rsid w:val="00C976A6"/>
    <w:rsid w:val="00CA04D8"/>
    <w:rsid w:val="00CA29A2"/>
    <w:rsid w:val="00CA2ADB"/>
    <w:rsid w:val="00CA3DFE"/>
    <w:rsid w:val="00CA4312"/>
    <w:rsid w:val="00CA534D"/>
    <w:rsid w:val="00CB0485"/>
    <w:rsid w:val="00CB2779"/>
    <w:rsid w:val="00CB600E"/>
    <w:rsid w:val="00CB614B"/>
    <w:rsid w:val="00CC2343"/>
    <w:rsid w:val="00CC4811"/>
    <w:rsid w:val="00CC5123"/>
    <w:rsid w:val="00CC5F7B"/>
    <w:rsid w:val="00CD5E3F"/>
    <w:rsid w:val="00CD72BB"/>
    <w:rsid w:val="00CD7D02"/>
    <w:rsid w:val="00CE03F3"/>
    <w:rsid w:val="00CE4377"/>
    <w:rsid w:val="00CE4E5F"/>
    <w:rsid w:val="00CE6EA9"/>
    <w:rsid w:val="00CE7CA9"/>
    <w:rsid w:val="00CE7FDC"/>
    <w:rsid w:val="00CF0FA4"/>
    <w:rsid w:val="00CF26C4"/>
    <w:rsid w:val="00CF3E4E"/>
    <w:rsid w:val="00CF3EC1"/>
    <w:rsid w:val="00CF44C3"/>
    <w:rsid w:val="00CF4A09"/>
    <w:rsid w:val="00D00436"/>
    <w:rsid w:val="00D03131"/>
    <w:rsid w:val="00D059DA"/>
    <w:rsid w:val="00D05A54"/>
    <w:rsid w:val="00D07D83"/>
    <w:rsid w:val="00D10C50"/>
    <w:rsid w:val="00D15251"/>
    <w:rsid w:val="00D159BE"/>
    <w:rsid w:val="00D168F7"/>
    <w:rsid w:val="00D20180"/>
    <w:rsid w:val="00D24455"/>
    <w:rsid w:val="00D2705C"/>
    <w:rsid w:val="00D27B4B"/>
    <w:rsid w:val="00D30B45"/>
    <w:rsid w:val="00D31698"/>
    <w:rsid w:val="00D3342E"/>
    <w:rsid w:val="00D345E8"/>
    <w:rsid w:val="00D352CC"/>
    <w:rsid w:val="00D35F92"/>
    <w:rsid w:val="00D36125"/>
    <w:rsid w:val="00D3794B"/>
    <w:rsid w:val="00D4470C"/>
    <w:rsid w:val="00D46835"/>
    <w:rsid w:val="00D529CD"/>
    <w:rsid w:val="00D568B4"/>
    <w:rsid w:val="00D5727D"/>
    <w:rsid w:val="00D61F7C"/>
    <w:rsid w:val="00D658DA"/>
    <w:rsid w:val="00D744B3"/>
    <w:rsid w:val="00D763B3"/>
    <w:rsid w:val="00D772B5"/>
    <w:rsid w:val="00D77D6D"/>
    <w:rsid w:val="00D80A8B"/>
    <w:rsid w:val="00D845A3"/>
    <w:rsid w:val="00D8764B"/>
    <w:rsid w:val="00D913AE"/>
    <w:rsid w:val="00D91ED2"/>
    <w:rsid w:val="00D9504D"/>
    <w:rsid w:val="00D97CBB"/>
    <w:rsid w:val="00D97CD4"/>
    <w:rsid w:val="00DA1ABB"/>
    <w:rsid w:val="00DA1C26"/>
    <w:rsid w:val="00DA22E7"/>
    <w:rsid w:val="00DA2736"/>
    <w:rsid w:val="00DA583A"/>
    <w:rsid w:val="00DA5CEC"/>
    <w:rsid w:val="00DB11B8"/>
    <w:rsid w:val="00DB3FA7"/>
    <w:rsid w:val="00DB41A8"/>
    <w:rsid w:val="00DB5D2E"/>
    <w:rsid w:val="00DC07E1"/>
    <w:rsid w:val="00DC178D"/>
    <w:rsid w:val="00DC25DD"/>
    <w:rsid w:val="00DC4039"/>
    <w:rsid w:val="00DC78DD"/>
    <w:rsid w:val="00DC7E56"/>
    <w:rsid w:val="00DD39EF"/>
    <w:rsid w:val="00DD5A82"/>
    <w:rsid w:val="00DD7951"/>
    <w:rsid w:val="00DE1020"/>
    <w:rsid w:val="00DE14BE"/>
    <w:rsid w:val="00DE328E"/>
    <w:rsid w:val="00DE4A4F"/>
    <w:rsid w:val="00DE5CD9"/>
    <w:rsid w:val="00E00B8E"/>
    <w:rsid w:val="00E01835"/>
    <w:rsid w:val="00E02D38"/>
    <w:rsid w:val="00E03AE7"/>
    <w:rsid w:val="00E04BB7"/>
    <w:rsid w:val="00E1193B"/>
    <w:rsid w:val="00E140FE"/>
    <w:rsid w:val="00E165B0"/>
    <w:rsid w:val="00E22337"/>
    <w:rsid w:val="00E23A33"/>
    <w:rsid w:val="00E23C9A"/>
    <w:rsid w:val="00E24065"/>
    <w:rsid w:val="00E2461E"/>
    <w:rsid w:val="00E24DCD"/>
    <w:rsid w:val="00E255F0"/>
    <w:rsid w:val="00E31E40"/>
    <w:rsid w:val="00E35BB4"/>
    <w:rsid w:val="00E35CB8"/>
    <w:rsid w:val="00E36D98"/>
    <w:rsid w:val="00E36FFC"/>
    <w:rsid w:val="00E42451"/>
    <w:rsid w:val="00E441AC"/>
    <w:rsid w:val="00E45199"/>
    <w:rsid w:val="00E46874"/>
    <w:rsid w:val="00E47582"/>
    <w:rsid w:val="00E4792A"/>
    <w:rsid w:val="00E47FC3"/>
    <w:rsid w:val="00E5031F"/>
    <w:rsid w:val="00E50D7E"/>
    <w:rsid w:val="00E530A1"/>
    <w:rsid w:val="00E60DC4"/>
    <w:rsid w:val="00E62249"/>
    <w:rsid w:val="00E62289"/>
    <w:rsid w:val="00E630F6"/>
    <w:rsid w:val="00E64D30"/>
    <w:rsid w:val="00E65B47"/>
    <w:rsid w:val="00E66515"/>
    <w:rsid w:val="00E66705"/>
    <w:rsid w:val="00E679BD"/>
    <w:rsid w:val="00E704E3"/>
    <w:rsid w:val="00E73730"/>
    <w:rsid w:val="00E74079"/>
    <w:rsid w:val="00E74AB3"/>
    <w:rsid w:val="00E76DE6"/>
    <w:rsid w:val="00E76E18"/>
    <w:rsid w:val="00E81226"/>
    <w:rsid w:val="00E813E0"/>
    <w:rsid w:val="00E836B3"/>
    <w:rsid w:val="00E83B49"/>
    <w:rsid w:val="00E90571"/>
    <w:rsid w:val="00E91BFC"/>
    <w:rsid w:val="00E92D9F"/>
    <w:rsid w:val="00E93F20"/>
    <w:rsid w:val="00E95040"/>
    <w:rsid w:val="00E963CB"/>
    <w:rsid w:val="00E9760B"/>
    <w:rsid w:val="00EA24EC"/>
    <w:rsid w:val="00EA70FC"/>
    <w:rsid w:val="00EA7763"/>
    <w:rsid w:val="00EB16CE"/>
    <w:rsid w:val="00EB2406"/>
    <w:rsid w:val="00EB74CF"/>
    <w:rsid w:val="00EB7933"/>
    <w:rsid w:val="00EC31D6"/>
    <w:rsid w:val="00EC7E05"/>
    <w:rsid w:val="00ED2F36"/>
    <w:rsid w:val="00ED4AE3"/>
    <w:rsid w:val="00ED5458"/>
    <w:rsid w:val="00ED67B3"/>
    <w:rsid w:val="00EE0C9F"/>
    <w:rsid w:val="00EE15FA"/>
    <w:rsid w:val="00EE16A8"/>
    <w:rsid w:val="00EE191A"/>
    <w:rsid w:val="00EE2061"/>
    <w:rsid w:val="00EE3062"/>
    <w:rsid w:val="00EE6F2D"/>
    <w:rsid w:val="00EE72E5"/>
    <w:rsid w:val="00EE7A2E"/>
    <w:rsid w:val="00EE7E39"/>
    <w:rsid w:val="00EF1120"/>
    <w:rsid w:val="00EF11E3"/>
    <w:rsid w:val="00EF1B59"/>
    <w:rsid w:val="00EF1D17"/>
    <w:rsid w:val="00EF21B6"/>
    <w:rsid w:val="00EF3342"/>
    <w:rsid w:val="00EF3589"/>
    <w:rsid w:val="00EF5873"/>
    <w:rsid w:val="00EF6F61"/>
    <w:rsid w:val="00F020CE"/>
    <w:rsid w:val="00F0232C"/>
    <w:rsid w:val="00F027DC"/>
    <w:rsid w:val="00F04891"/>
    <w:rsid w:val="00F06B72"/>
    <w:rsid w:val="00F10475"/>
    <w:rsid w:val="00F1435F"/>
    <w:rsid w:val="00F17B23"/>
    <w:rsid w:val="00F26491"/>
    <w:rsid w:val="00F26944"/>
    <w:rsid w:val="00F2773A"/>
    <w:rsid w:val="00F27EF7"/>
    <w:rsid w:val="00F30195"/>
    <w:rsid w:val="00F32AB7"/>
    <w:rsid w:val="00F336FC"/>
    <w:rsid w:val="00F47F6D"/>
    <w:rsid w:val="00F50BF1"/>
    <w:rsid w:val="00F52CC0"/>
    <w:rsid w:val="00F54B4D"/>
    <w:rsid w:val="00F602AC"/>
    <w:rsid w:val="00F62A7D"/>
    <w:rsid w:val="00F661E9"/>
    <w:rsid w:val="00F70A02"/>
    <w:rsid w:val="00F72C8A"/>
    <w:rsid w:val="00F72FE3"/>
    <w:rsid w:val="00F730C0"/>
    <w:rsid w:val="00F767FE"/>
    <w:rsid w:val="00F859E8"/>
    <w:rsid w:val="00F861DE"/>
    <w:rsid w:val="00F90F9F"/>
    <w:rsid w:val="00F96BF7"/>
    <w:rsid w:val="00FA1297"/>
    <w:rsid w:val="00FA4761"/>
    <w:rsid w:val="00FA7222"/>
    <w:rsid w:val="00FB000D"/>
    <w:rsid w:val="00FB1FF8"/>
    <w:rsid w:val="00FB4F57"/>
    <w:rsid w:val="00FB6295"/>
    <w:rsid w:val="00FB693B"/>
    <w:rsid w:val="00FC0F9B"/>
    <w:rsid w:val="00FC1151"/>
    <w:rsid w:val="00FC1546"/>
    <w:rsid w:val="00FC4CB2"/>
    <w:rsid w:val="00FC50CA"/>
    <w:rsid w:val="00FC55D1"/>
    <w:rsid w:val="00FC734D"/>
    <w:rsid w:val="00FC7946"/>
    <w:rsid w:val="00FD13BA"/>
    <w:rsid w:val="00FD14A8"/>
    <w:rsid w:val="00FD3D37"/>
    <w:rsid w:val="00FD58CA"/>
    <w:rsid w:val="00FE057E"/>
    <w:rsid w:val="00FE1280"/>
    <w:rsid w:val="00FE5984"/>
    <w:rsid w:val="00FE78B6"/>
    <w:rsid w:val="00FF2116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BA48A"/>
  <w15:docId w15:val="{68EB6FFE-0C52-4BEC-916B-BDD33E0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15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24E75"/>
  </w:style>
  <w:style w:type="paragraph" w:styleId="Sidefod">
    <w:name w:val="footer"/>
    <w:basedOn w:val="Normal"/>
    <w:link w:val="Sidefo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24E75"/>
  </w:style>
  <w:style w:type="paragraph" w:styleId="Listeafsnit">
    <w:name w:val="List Paragraph"/>
    <w:basedOn w:val="Normal"/>
    <w:uiPriority w:val="34"/>
    <w:qFormat/>
    <w:rsid w:val="00EF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5260-65A6-45A3-9C34-04302E7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65</cp:revision>
  <cp:lastPrinted>2024-10-22T12:38:00Z</cp:lastPrinted>
  <dcterms:created xsi:type="dcterms:W3CDTF">2025-05-08T07:23:00Z</dcterms:created>
  <dcterms:modified xsi:type="dcterms:W3CDTF">2025-05-08T09:39:00Z</dcterms:modified>
</cp:coreProperties>
</file>